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97C64B" w14:textId="7A651617" w:rsidR="00613D9B" w:rsidRPr="00FB0D15" w:rsidRDefault="00E32152" w:rsidP="00FB0D15">
      <w:pPr>
        <w:spacing w:after="0" w:line="30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B0D15">
        <w:rPr>
          <w:rFonts w:ascii="Times New Roman" w:eastAsia="Calibri" w:hAnsi="Times New Roman" w:cs="Times New Roman"/>
          <w:b/>
          <w:i/>
          <w:sz w:val="28"/>
          <w:szCs w:val="28"/>
        </w:rPr>
        <w:t>Калашникова Елена Павловна</w:t>
      </w:r>
      <w:r w:rsidR="00557ECB">
        <w:rPr>
          <w:rFonts w:ascii="Times New Roman" w:eastAsia="Calibri" w:hAnsi="Times New Roman" w:cs="Times New Roman"/>
          <w:b/>
          <w:i/>
          <w:sz w:val="28"/>
          <w:szCs w:val="28"/>
        </w:rPr>
        <w:t>,</w:t>
      </w:r>
    </w:p>
    <w:p w14:paraId="6A9F04B5" w14:textId="1B90959E" w:rsidR="00613D9B" w:rsidRPr="00FB0D15" w:rsidRDefault="00613D9B" w:rsidP="00FB0D15">
      <w:pPr>
        <w:tabs>
          <w:tab w:val="left" w:pos="-5529"/>
          <w:tab w:val="left" w:pos="-3686"/>
        </w:tabs>
        <w:spacing w:after="0" w:line="300" w:lineRule="auto"/>
        <w:ind w:left="1701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B0D1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B0D15">
        <w:rPr>
          <w:rFonts w:ascii="Times New Roman" w:eastAsia="Calibri" w:hAnsi="Times New Roman" w:cs="Times New Roman"/>
          <w:b/>
          <w:i/>
          <w:sz w:val="28"/>
          <w:szCs w:val="28"/>
        </w:rPr>
        <w:t>педагог-психолог</w:t>
      </w:r>
      <w:proofErr w:type="spellEnd"/>
      <w:r w:rsidRPr="00FB0D1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90298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E32152" w:rsidRPr="00FB0D15">
        <w:rPr>
          <w:rFonts w:ascii="Times New Roman" w:eastAsia="Calibri" w:hAnsi="Times New Roman" w:cs="Times New Roman"/>
          <w:b/>
          <w:i/>
          <w:sz w:val="28"/>
          <w:szCs w:val="28"/>
        </w:rPr>
        <w:t>МБДОУ детский сад№47 «Ёлочка» комбинированного вида г. Улан-Удэ</w:t>
      </w:r>
    </w:p>
    <w:p w14:paraId="4CFABB2E" w14:textId="77777777" w:rsidR="00AF65CE" w:rsidRDefault="00AF65CE" w:rsidP="00FB0D15">
      <w:pPr>
        <w:spacing w:after="0" w:line="300" w:lineRule="auto"/>
        <w:jc w:val="center"/>
        <w:rPr>
          <w:rFonts w:ascii="Times New Roman" w:eastAsia="Calibri" w:hAnsi="Times New Roman" w:cs="Times New Roman"/>
          <w:b/>
          <w:color w:val="262626"/>
          <w:sz w:val="28"/>
          <w:szCs w:val="28"/>
        </w:rPr>
      </w:pPr>
    </w:p>
    <w:p w14:paraId="46EE31B2" w14:textId="77777777" w:rsidR="00C90A22" w:rsidRPr="006635A4" w:rsidRDefault="00C90A22" w:rsidP="00C90A22">
      <w:pPr>
        <w:spacing w:after="0" w:line="300" w:lineRule="auto"/>
        <w:jc w:val="center"/>
        <w:rPr>
          <w:rFonts w:ascii="Times New Roman" w:hAnsi="Times New Roman" w:cs="Times New Roman"/>
          <w:b/>
          <w:caps/>
          <w:color w:val="007AD0"/>
          <w:sz w:val="28"/>
          <w:szCs w:val="28"/>
          <w:shd w:val="clear" w:color="auto" w:fill="FFFFFF"/>
        </w:rPr>
      </w:pPr>
      <w:r w:rsidRPr="006635A4">
        <w:rPr>
          <w:rFonts w:ascii="Times New Roman" w:hAnsi="Times New Roman" w:cs="Times New Roman"/>
          <w:b/>
          <w:caps/>
          <w:color w:val="007AD0"/>
          <w:sz w:val="28"/>
          <w:szCs w:val="28"/>
          <w:shd w:val="clear" w:color="auto" w:fill="FFFFFF"/>
        </w:rPr>
        <w:t xml:space="preserve">Фестиваль </w:t>
      </w:r>
    </w:p>
    <w:p w14:paraId="36BE0CDE" w14:textId="3AF5529B" w:rsidR="00C90A22" w:rsidRPr="006635A4" w:rsidRDefault="00C90A22" w:rsidP="00C90A22">
      <w:pPr>
        <w:spacing w:after="0" w:line="300" w:lineRule="auto"/>
        <w:jc w:val="center"/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</w:pPr>
      <w:r w:rsidRPr="006635A4"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>"Карусель бурятских народных традиций и игр"</w:t>
      </w:r>
    </w:p>
    <w:p w14:paraId="7BC59405" w14:textId="77777777" w:rsidR="006635A4" w:rsidRPr="006635A4" w:rsidRDefault="006635A4" w:rsidP="006635A4">
      <w:pPr>
        <w:spacing w:after="0" w:line="300" w:lineRule="auto"/>
        <w:jc w:val="center"/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</w:pPr>
      <w:r w:rsidRPr="006635A4">
        <w:rPr>
          <w:rFonts w:ascii="Times New Roman" w:eastAsia="Calibri" w:hAnsi="Times New Roman" w:cs="Times New Roman"/>
          <w:b/>
          <w:color w:val="262626"/>
          <w:sz w:val="28"/>
          <w:szCs w:val="28"/>
        </w:rPr>
        <w:t>Тренинг для педагогов, родителей</w:t>
      </w:r>
      <w:r w:rsidRPr="006635A4">
        <w:rPr>
          <w:rFonts w:ascii="Times New Roman" w:eastAsia="Calibri" w:hAnsi="Times New Roman" w:cs="Times New Roman"/>
          <w:color w:val="262626"/>
          <w:sz w:val="28"/>
          <w:szCs w:val="28"/>
        </w:rPr>
        <w:t xml:space="preserve"> «</w:t>
      </w:r>
      <w:r w:rsidRPr="006635A4"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  <w:t>Моя малая родина».</w:t>
      </w:r>
    </w:p>
    <w:p w14:paraId="12E06E25" w14:textId="77777777" w:rsidR="00C90A22" w:rsidRPr="006635A4" w:rsidRDefault="00C90A22" w:rsidP="00432B33">
      <w:pPr>
        <w:spacing w:after="0" w:line="300" w:lineRule="auto"/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</w:pPr>
    </w:p>
    <w:p w14:paraId="64DBDF99" w14:textId="3400844E" w:rsidR="00432B33" w:rsidRPr="006635A4" w:rsidRDefault="00432B33" w:rsidP="00432B33">
      <w:pPr>
        <w:spacing w:after="0" w:line="30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635A4"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 xml:space="preserve">17.03.2023 года </w:t>
      </w:r>
    </w:p>
    <w:p w14:paraId="7418886A" w14:textId="130D6BC4" w:rsidR="006635A4" w:rsidRPr="006635A4" w:rsidRDefault="00AF65CE" w:rsidP="006635A4">
      <w:pPr>
        <w:spacing w:after="0" w:line="300" w:lineRule="auto"/>
        <w:jc w:val="center"/>
        <w:rPr>
          <w:rFonts w:ascii="Times New Roman" w:eastAsia="Calibri" w:hAnsi="Times New Roman" w:cs="Times New Roman"/>
          <w:b/>
          <w:color w:val="262626"/>
          <w:sz w:val="28"/>
          <w:szCs w:val="28"/>
        </w:rPr>
      </w:pPr>
      <w:r w:rsidRPr="006635A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честь 100-летия образования республики</w:t>
      </w:r>
      <w:proofErr w:type="gramStart"/>
      <w:r w:rsidRPr="006635A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.</w:t>
      </w:r>
      <w:proofErr w:type="gramEnd"/>
      <w:r w:rsidRPr="006635A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C4C15" w:rsidRPr="006635A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ФОП ДО. Особенности образовательной деятельности разных видов и культурных практик</w:t>
      </w:r>
      <w:r w:rsidR="006635A4" w:rsidRPr="006635A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 </w:t>
      </w:r>
    </w:p>
    <w:p w14:paraId="184EDFEB" w14:textId="4A9A24FE" w:rsidR="002C4C15" w:rsidRDefault="002C4C15" w:rsidP="00FB0D15">
      <w:pPr>
        <w:spacing w:after="0" w:line="300" w:lineRule="auto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7AB2C4D0" w14:textId="3A56E78D" w:rsidR="00F4523C" w:rsidRPr="00035C6C" w:rsidRDefault="00F4523C" w:rsidP="00F4523C">
      <w:pPr>
        <w:spacing w:after="0" w:line="30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452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Здравствуйте,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уважаемые </w:t>
      </w:r>
      <w:r w:rsidRPr="00F452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коллеги, родители! Мы очень рады приветствовать Вас на нашем фестивале, посвященном празднику Белого месяца. Этот праздник пришел к нам из глубины веков. И олицетворяет собой добро, любовь и чистоту помыслов, вобрал в себя </w:t>
      </w:r>
      <w:r w:rsidRPr="00035C6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самые красивые и мудрые национальные обычаи, обряды, традиции бурятского народа. В год </w:t>
      </w:r>
      <w:r w:rsidR="00035C6C" w:rsidRPr="00035C6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Черного Водяного Кролика</w:t>
      </w:r>
      <w:r w:rsidRPr="00035C6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желаем всем мира, счастья и добра!</w:t>
      </w:r>
    </w:p>
    <w:p w14:paraId="47314B27" w14:textId="77777777" w:rsidR="00F4523C" w:rsidRPr="00F4523C" w:rsidRDefault="00F4523C" w:rsidP="00F4523C">
      <w:pPr>
        <w:spacing w:after="0" w:line="30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4BAD5AD0" w14:textId="747E10AC" w:rsidR="002C4C15" w:rsidRPr="00F4523C" w:rsidRDefault="002C4C15" w:rsidP="00F4523C">
      <w:pPr>
        <w:spacing w:after="0" w:line="30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452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24.1 Образовательная деятельность в ДОО включает:</w:t>
      </w:r>
    </w:p>
    <w:p w14:paraId="235298DD" w14:textId="15F2D924" w:rsidR="002C4C15" w:rsidRPr="00F4523C" w:rsidRDefault="002C4C15" w:rsidP="00F4523C">
      <w:pPr>
        <w:pStyle w:val="a9"/>
        <w:numPr>
          <w:ilvl w:val="0"/>
          <w:numId w:val="5"/>
        </w:numPr>
        <w:spacing w:after="0" w:line="30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452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Образовательную деятельность, осуществляемую в процессе организации различных видов детской деятельности</w:t>
      </w:r>
    </w:p>
    <w:p w14:paraId="341C83EA" w14:textId="138A0D58" w:rsidR="002C4C15" w:rsidRPr="002C4C15" w:rsidRDefault="002C4C15" w:rsidP="002C4C15">
      <w:pPr>
        <w:pStyle w:val="a9"/>
        <w:numPr>
          <w:ilvl w:val="0"/>
          <w:numId w:val="5"/>
        </w:numPr>
        <w:spacing w:after="0" w:line="30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gramStart"/>
      <w:r w:rsidRPr="002C4C1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Самостоятельную</w:t>
      </w:r>
      <w:proofErr w:type="gramEnd"/>
      <w:r w:rsidRPr="002C4C1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деятельность</w:t>
      </w:r>
      <w:r w:rsidR="00C90A2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ребенка</w:t>
      </w:r>
    </w:p>
    <w:p w14:paraId="7DA820FC" w14:textId="1FC067D3" w:rsidR="002C4C15" w:rsidRPr="002C4C15" w:rsidRDefault="002C4C15" w:rsidP="002C4C15">
      <w:pPr>
        <w:pStyle w:val="a9"/>
        <w:numPr>
          <w:ilvl w:val="0"/>
          <w:numId w:val="5"/>
        </w:numPr>
        <w:spacing w:after="0" w:line="30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2C4C1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Взаимодействие с семьями по реализации образовательной программы </w:t>
      </w:r>
      <w:proofErr w:type="gramStart"/>
      <w:r w:rsidRPr="002C4C1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</w:t>
      </w:r>
      <w:proofErr w:type="gramEnd"/>
    </w:p>
    <w:p w14:paraId="14BA2EBD" w14:textId="77777777" w:rsidR="006635A4" w:rsidRDefault="006635A4" w:rsidP="00FB0D15">
      <w:pPr>
        <w:spacing w:after="0" w:line="300" w:lineRule="auto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54CE3439" w14:textId="77777777" w:rsidR="009C3A9D" w:rsidRDefault="006635A4" w:rsidP="00F4523C">
      <w:pPr>
        <w:spacing w:after="0" w:line="30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gramStart"/>
      <w:r w:rsidRPr="006635A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Образовательная</w:t>
      </w:r>
      <w:proofErr w:type="gramEnd"/>
      <w:r w:rsidRPr="006635A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деятельность организуется как совместная деятельность педагога и детей, так и самостоятельная деятельность детей. Наш фестиваль </w:t>
      </w:r>
      <w:r w:rsidRPr="006635A4"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>"Карусель бурятских народных традиций и игр"</w:t>
      </w:r>
      <w:r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 xml:space="preserve"> уже </w:t>
      </w:r>
      <w:r w:rsidRPr="006635A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традиционн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ы</w:t>
      </w:r>
      <w:r w:rsidRPr="006635A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открывает свои двери для детей в 5-й раз. С</w:t>
      </w:r>
      <w:r w:rsidRPr="006635A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егодня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дети будут пробовать </w:t>
      </w:r>
      <w:r w:rsidRPr="006635A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себя </w:t>
      </w:r>
      <w:r w:rsidRPr="00F452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самостоятельной деятельности. </w:t>
      </w:r>
      <w:proofErr w:type="gramStart"/>
      <w:r w:rsidR="00C90A22" w:rsidRPr="00F452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Самостоятельная</w:t>
      </w:r>
      <w:proofErr w:type="gramEnd"/>
      <w:r w:rsidR="00C90A22" w:rsidRPr="00F452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спонтанно возникающая совместная деятельность детей без участия педагога. Это могут быть самостоятельные игры детей</w:t>
      </w:r>
      <w:r w:rsidR="009C3A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C90A22" w:rsidRPr="00F452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(сюжетно</w:t>
      </w:r>
      <w:r w:rsidRPr="00F452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</w:t>
      </w:r>
      <w:r w:rsidR="00C90A22" w:rsidRPr="00F452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</w:t>
      </w:r>
      <w:r w:rsidRPr="00F452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</w:t>
      </w:r>
      <w:r w:rsidR="00C90A22" w:rsidRPr="00F452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евые, режиссёрские, театральные, игры с правилами, музыкальные и др.), самостоятельная  изобразительная деятельность по выбору детей, самостоятельная познавательно-исследовательская деятельность (опыты, эксперименты и пр.) </w:t>
      </w:r>
    </w:p>
    <w:p w14:paraId="3D29931C" w14:textId="77777777" w:rsidR="009C3A9D" w:rsidRDefault="009C3A9D" w:rsidP="00F4523C">
      <w:pPr>
        <w:spacing w:after="0" w:line="30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0E408949" w14:textId="05B64960" w:rsidR="002C4C15" w:rsidRPr="00F4523C" w:rsidRDefault="006635A4" w:rsidP="00F4523C">
      <w:pPr>
        <w:spacing w:after="0" w:line="30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452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Мышление дошкольника, как мы знаем, наглядно-образное. Поэтому так необходимо насытить окружающую малыша действительность предметами и пособиями, позволяющими более точно представить себе то, о чем говорит педагог.</w:t>
      </w:r>
    </w:p>
    <w:p w14:paraId="03683E44" w14:textId="10BE5FB3" w:rsidR="00E32152" w:rsidRPr="00016DBF" w:rsidRDefault="006635A4" w:rsidP="00FB0D15">
      <w:pPr>
        <w:spacing w:after="0" w:line="300" w:lineRule="auto"/>
        <w:jc w:val="center"/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</w:pPr>
      <w:r w:rsidRPr="00F452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16DBF" w:rsidRPr="00F452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«Нет Земли лучше Родины своей, лучше, чем на Родине, нет людей» - говорится в народной пословице. И это действительно так. Нам, педагогам, необходимо научится интересно подходить к теме любви к Родине, чтобы</w:t>
      </w:r>
      <w:r w:rsidR="00016DBF" w:rsidRPr="00016D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этот интерес появился в наших детях. </w:t>
      </w:r>
    </w:p>
    <w:p w14:paraId="51295725" w14:textId="77777777" w:rsidR="00E32152" w:rsidRPr="00016DBF" w:rsidRDefault="00E32152" w:rsidP="00FB0D15">
      <w:pPr>
        <w:spacing w:after="0" w:line="300" w:lineRule="auto"/>
        <w:jc w:val="center"/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</w:pPr>
    </w:p>
    <w:p w14:paraId="51BAC702" w14:textId="159A1B59" w:rsidR="00613D9B" w:rsidRPr="00016DBF" w:rsidRDefault="00613D9B" w:rsidP="00FB0D15">
      <w:pPr>
        <w:pStyle w:val="a3"/>
        <w:spacing w:before="0" w:beforeAutospacing="0" w:after="0" w:afterAutospacing="0" w:line="300" w:lineRule="auto"/>
        <w:ind w:firstLine="426"/>
        <w:jc w:val="both"/>
        <w:textAlignment w:val="baseline"/>
        <w:rPr>
          <w:i/>
          <w:color w:val="000000"/>
          <w:sz w:val="28"/>
          <w:szCs w:val="28"/>
        </w:rPr>
      </w:pPr>
      <w:r w:rsidRPr="00016DBF">
        <w:rPr>
          <w:bCs/>
          <w:i/>
          <w:iCs/>
          <w:color w:val="000000"/>
          <w:sz w:val="28"/>
          <w:szCs w:val="28"/>
        </w:rPr>
        <w:t xml:space="preserve">Нашу встречу хочу начать стихотворением </w:t>
      </w:r>
      <w:r w:rsidR="00E32152" w:rsidRPr="00016DBF">
        <w:rPr>
          <w:i/>
          <w:color w:val="000000"/>
          <w:sz w:val="28"/>
          <w:szCs w:val="28"/>
        </w:rPr>
        <w:t>Владимира Липатова</w:t>
      </w:r>
    </w:p>
    <w:p w14:paraId="1E43FB42" w14:textId="5AEFFC1C" w:rsidR="00A07419" w:rsidRDefault="00613D9B" w:rsidP="00FB0D15">
      <w:pPr>
        <w:pStyle w:val="a3"/>
        <w:spacing w:before="0" w:beforeAutospacing="0" w:after="0" w:afterAutospacing="0" w:line="300" w:lineRule="auto"/>
        <w:ind w:firstLine="426"/>
        <w:jc w:val="both"/>
        <w:textAlignment w:val="baseline"/>
        <w:rPr>
          <w:bCs/>
          <w:iCs/>
          <w:color w:val="000000"/>
          <w:sz w:val="28"/>
          <w:szCs w:val="28"/>
        </w:rPr>
      </w:pPr>
      <w:r w:rsidRPr="00016DBF">
        <w:rPr>
          <w:bCs/>
          <w:i/>
          <w:iCs/>
          <w:color w:val="000000"/>
          <w:sz w:val="28"/>
          <w:szCs w:val="28"/>
        </w:rPr>
        <w:t xml:space="preserve"> </w:t>
      </w:r>
      <w:r w:rsidR="00A07419" w:rsidRPr="00016DBF">
        <w:rPr>
          <w:bCs/>
          <w:i/>
          <w:iCs/>
          <w:color w:val="000000"/>
          <w:sz w:val="28"/>
          <w:szCs w:val="28"/>
        </w:rPr>
        <w:t xml:space="preserve">«Малая </w:t>
      </w:r>
      <w:r w:rsidR="00C3682C" w:rsidRPr="00016DBF">
        <w:rPr>
          <w:bCs/>
          <w:i/>
          <w:iCs/>
          <w:color w:val="000000"/>
          <w:sz w:val="28"/>
          <w:szCs w:val="28"/>
        </w:rPr>
        <w:t>р</w:t>
      </w:r>
      <w:r w:rsidR="00A07419" w:rsidRPr="00016DBF">
        <w:rPr>
          <w:bCs/>
          <w:i/>
          <w:iCs/>
          <w:color w:val="000000"/>
          <w:sz w:val="28"/>
          <w:szCs w:val="28"/>
        </w:rPr>
        <w:t>одина…»</w:t>
      </w:r>
      <w:r w:rsidR="00B217C7" w:rsidRPr="00016DBF">
        <w:rPr>
          <w:bCs/>
          <w:i/>
          <w:iCs/>
          <w:color w:val="000000"/>
          <w:sz w:val="28"/>
          <w:szCs w:val="28"/>
        </w:rPr>
        <w:t xml:space="preserve">  </w:t>
      </w:r>
      <w:r w:rsidR="00B217C7" w:rsidRPr="00016DBF">
        <w:rPr>
          <w:bCs/>
          <w:iCs/>
          <w:color w:val="000000"/>
          <w:sz w:val="28"/>
          <w:szCs w:val="28"/>
        </w:rPr>
        <w:t>(зачитать стихотворение)</w:t>
      </w:r>
    </w:p>
    <w:p w14:paraId="62DD09CF" w14:textId="77777777" w:rsidR="009C3A9D" w:rsidRPr="00016DBF" w:rsidRDefault="009C3A9D" w:rsidP="00FB0D15">
      <w:pPr>
        <w:pStyle w:val="a3"/>
        <w:spacing w:before="0" w:beforeAutospacing="0" w:after="0" w:afterAutospacing="0" w:line="300" w:lineRule="auto"/>
        <w:ind w:firstLine="426"/>
        <w:jc w:val="both"/>
        <w:textAlignment w:val="baseline"/>
        <w:rPr>
          <w:bCs/>
          <w:iCs/>
          <w:color w:val="000000"/>
          <w:sz w:val="28"/>
          <w:szCs w:val="28"/>
        </w:rPr>
      </w:pPr>
    </w:p>
    <w:p w14:paraId="36948D76" w14:textId="77777777" w:rsidR="00E32152" w:rsidRPr="00016DBF" w:rsidRDefault="00E32152" w:rsidP="00FB0D15">
      <w:pPr>
        <w:shd w:val="clear" w:color="auto" w:fill="FFFFFF"/>
        <w:spacing w:after="0" w:line="30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16D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«Ты хороша в любое время года:</w:t>
      </w:r>
    </w:p>
    <w:p w14:paraId="7C03CA8B" w14:textId="77777777" w:rsidR="00E32152" w:rsidRPr="00E32152" w:rsidRDefault="00E32152" w:rsidP="00FB0D15">
      <w:pPr>
        <w:shd w:val="clear" w:color="auto" w:fill="FFFFFF"/>
        <w:spacing w:after="0" w:line="30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16D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В разливе мая</w:t>
      </w:r>
      <w:r w:rsidRPr="00E321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 блеске января,—</w:t>
      </w:r>
    </w:p>
    <w:p w14:paraId="387E3F2B" w14:textId="77777777" w:rsidR="00E32152" w:rsidRPr="00FB0D15" w:rsidRDefault="00E32152" w:rsidP="00FB0D15">
      <w:pPr>
        <w:shd w:val="clear" w:color="auto" w:fill="FFFFFF"/>
        <w:spacing w:after="0" w:line="30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B0D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</w:t>
      </w:r>
      <w:r w:rsidRPr="00E321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Счас</w:t>
      </w:r>
      <w:r w:rsidRPr="00FB0D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тливый край счастливого народа, </w:t>
      </w:r>
    </w:p>
    <w:p w14:paraId="5E4A1415" w14:textId="77777777" w:rsidR="00E32152" w:rsidRPr="00FB0D15" w:rsidRDefault="00E32152" w:rsidP="00FB0D15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B0D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</w:t>
      </w:r>
      <w:r w:rsidRPr="00E321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Цветущая Бурятия моя».</w:t>
      </w:r>
    </w:p>
    <w:p w14:paraId="5417EBEA" w14:textId="77777777" w:rsidR="00E32152" w:rsidRPr="00FB0D15" w:rsidRDefault="00E32152" w:rsidP="00FB0D15">
      <w:pPr>
        <w:pStyle w:val="a3"/>
        <w:spacing w:before="0" w:beforeAutospacing="0" w:after="0" w:afterAutospacing="0" w:line="300" w:lineRule="auto"/>
        <w:ind w:firstLine="426"/>
        <w:jc w:val="both"/>
        <w:textAlignment w:val="baseline"/>
        <w:rPr>
          <w:b/>
          <w:bCs/>
          <w:color w:val="000000"/>
          <w:sz w:val="28"/>
          <w:szCs w:val="28"/>
        </w:rPr>
      </w:pPr>
    </w:p>
    <w:p w14:paraId="1CC55A99" w14:textId="77777777" w:rsidR="00FB0D15" w:rsidRPr="00FB0D15" w:rsidRDefault="00FB0D15" w:rsidP="00FB0D15">
      <w:pPr>
        <w:shd w:val="clear" w:color="auto" w:fill="FFFFFF"/>
        <w:spacing w:after="0" w:line="30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B0D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Этюд «Подари тепло своего сердца»</w:t>
      </w:r>
    </w:p>
    <w:p w14:paraId="5A317274" w14:textId="21AD84B1" w:rsidR="00FB0D15" w:rsidRPr="00FB0D15" w:rsidRDefault="00FB0D15" w:rsidP="00FB0D15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D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создать в нашей группе теплые отношения, взаимопонимание, уважение друг к другу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</w:t>
      </w:r>
      <w:r w:rsidRPr="00FB0D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должны </w:t>
      </w:r>
      <w:r w:rsidR="00902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FB0D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слышать друг друга. Ведь только тогда мы сможем выражать собственное мнение, которое услышат и поймут другие, рассказать о том, что нас волнует и радует, что является самым важным для нас. Сейчас я приглашаю каждого коснуться ладошками своего сердечка и внимательно, в тишине послушать, как оно бьется ... Почувствовали? А теперь в ваших ладошках осталась частичка тепла вашего сердечка. Давайте подарим ее своему соседу! Тот, кто получит частичку сердечного тепла, пусть скажет спасибо и сохранит этот маленький клад. </w:t>
      </w:r>
    </w:p>
    <w:p w14:paraId="32677894" w14:textId="77777777" w:rsidR="00B23756" w:rsidRDefault="00B23756" w:rsidP="00FB0D15">
      <w:pPr>
        <w:pStyle w:val="a3"/>
        <w:spacing w:before="0" w:beforeAutospacing="0" w:after="0" w:afterAutospacing="0" w:line="300" w:lineRule="auto"/>
        <w:ind w:firstLine="426"/>
        <w:jc w:val="both"/>
        <w:textAlignment w:val="baseline"/>
        <w:rPr>
          <w:rFonts w:ascii="Cambria" w:hAnsi="Cambria"/>
          <w:color w:val="111111"/>
          <w:shd w:val="clear" w:color="auto" w:fill="FFFFFF"/>
        </w:rPr>
      </w:pPr>
    </w:p>
    <w:p w14:paraId="538E3C2C" w14:textId="634EFF20" w:rsidR="00FD28CC" w:rsidRPr="00FB0D15" w:rsidRDefault="00FD28CC" w:rsidP="00B23756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center"/>
        <w:textAlignment w:val="baseline"/>
        <w:rPr>
          <w:b/>
          <w:color w:val="000000"/>
          <w:sz w:val="28"/>
          <w:szCs w:val="28"/>
        </w:rPr>
      </w:pPr>
      <w:r w:rsidRPr="00FB0D15">
        <w:rPr>
          <w:b/>
          <w:color w:val="000000"/>
          <w:sz w:val="28"/>
          <w:szCs w:val="28"/>
        </w:rPr>
        <w:t>Упражнение «Образ Родины»</w:t>
      </w:r>
    </w:p>
    <w:p w14:paraId="16BA56C9" w14:textId="4577C24A" w:rsidR="00263CB3" w:rsidRPr="00FB0D15" w:rsidRDefault="008D13F3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color w:val="000000"/>
          <w:sz w:val="28"/>
          <w:szCs w:val="28"/>
        </w:rPr>
      </w:pPr>
      <w:r w:rsidRPr="00FB0D15">
        <w:rPr>
          <w:color w:val="000000"/>
          <w:sz w:val="28"/>
          <w:szCs w:val="28"/>
        </w:rPr>
        <w:t xml:space="preserve">Инструкция: </w:t>
      </w:r>
      <w:r w:rsidR="00E5353B" w:rsidRPr="00FB0D15">
        <w:rPr>
          <w:i/>
          <w:color w:val="000000"/>
          <w:sz w:val="28"/>
          <w:szCs w:val="28"/>
        </w:rPr>
        <w:t>з</w:t>
      </w:r>
      <w:r w:rsidR="00263CB3" w:rsidRPr="00FB0D15">
        <w:rPr>
          <w:i/>
          <w:color w:val="000000"/>
          <w:sz w:val="28"/>
          <w:szCs w:val="28"/>
        </w:rPr>
        <w:t>акройте глаза, представьте тот образ, который возникает при слове «</w:t>
      </w:r>
      <w:r w:rsidR="00AB0B5B" w:rsidRPr="00FB0D15">
        <w:rPr>
          <w:i/>
          <w:color w:val="000000"/>
          <w:sz w:val="28"/>
          <w:szCs w:val="28"/>
        </w:rPr>
        <w:t xml:space="preserve">моя </w:t>
      </w:r>
      <w:r w:rsidR="00263CB3" w:rsidRPr="00FB0D15">
        <w:rPr>
          <w:i/>
          <w:color w:val="000000"/>
          <w:sz w:val="28"/>
          <w:szCs w:val="28"/>
        </w:rPr>
        <w:t>Родина» (педагоги описывают те образы, которые возникли)</w:t>
      </w:r>
      <w:proofErr w:type="gramStart"/>
      <w:r w:rsidR="0058379A" w:rsidRPr="00FB0D15">
        <w:rPr>
          <w:i/>
          <w:color w:val="000000"/>
          <w:sz w:val="28"/>
          <w:szCs w:val="28"/>
        </w:rPr>
        <w:t>.</w:t>
      </w:r>
      <w:proofErr w:type="gramEnd"/>
      <w:r w:rsidR="00263CB3" w:rsidRPr="00FB0D15">
        <w:rPr>
          <w:i/>
          <w:color w:val="000000"/>
          <w:sz w:val="28"/>
          <w:szCs w:val="28"/>
        </w:rPr>
        <w:t xml:space="preserve"> </w:t>
      </w:r>
      <w:r w:rsidR="00263CB3" w:rsidRPr="00FB0D15">
        <w:rPr>
          <w:color w:val="000000"/>
          <w:sz w:val="28"/>
          <w:szCs w:val="28"/>
        </w:rPr>
        <w:t>(</w:t>
      </w:r>
      <w:proofErr w:type="gramStart"/>
      <w:r w:rsidR="0058379A" w:rsidRPr="00FB0D15">
        <w:rPr>
          <w:color w:val="000000"/>
          <w:sz w:val="28"/>
          <w:szCs w:val="28"/>
        </w:rPr>
        <w:t>в</w:t>
      </w:r>
      <w:proofErr w:type="gramEnd"/>
      <w:r w:rsidR="0058379A" w:rsidRPr="00FB0D15">
        <w:rPr>
          <w:color w:val="000000"/>
          <w:sz w:val="28"/>
          <w:szCs w:val="28"/>
        </w:rPr>
        <w:t>ыполняется под</w:t>
      </w:r>
      <w:r w:rsidR="00263CB3" w:rsidRPr="00FB0D15">
        <w:rPr>
          <w:color w:val="000000"/>
          <w:sz w:val="28"/>
          <w:szCs w:val="28"/>
        </w:rPr>
        <w:t xml:space="preserve"> спокойн</w:t>
      </w:r>
      <w:r w:rsidR="0058379A" w:rsidRPr="00FB0D15">
        <w:rPr>
          <w:color w:val="000000"/>
          <w:sz w:val="28"/>
          <w:szCs w:val="28"/>
        </w:rPr>
        <w:t>ую фоновую</w:t>
      </w:r>
      <w:r w:rsidR="00263CB3" w:rsidRPr="00FB0D15">
        <w:rPr>
          <w:color w:val="000000"/>
          <w:sz w:val="28"/>
          <w:szCs w:val="28"/>
        </w:rPr>
        <w:t xml:space="preserve"> музык</w:t>
      </w:r>
      <w:r w:rsidR="0058379A" w:rsidRPr="00FB0D15">
        <w:rPr>
          <w:color w:val="000000"/>
          <w:sz w:val="28"/>
          <w:szCs w:val="28"/>
        </w:rPr>
        <w:t>у</w:t>
      </w:r>
      <w:r w:rsidR="00263CB3" w:rsidRPr="00FB0D15">
        <w:rPr>
          <w:color w:val="000000"/>
          <w:sz w:val="28"/>
          <w:szCs w:val="28"/>
        </w:rPr>
        <w:t>)</w:t>
      </w:r>
    </w:p>
    <w:p w14:paraId="25DA524F" w14:textId="77777777" w:rsidR="009C3A9D" w:rsidRDefault="009C3A9D" w:rsidP="009C3A9D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Скажите, пожалуйста, какой образ возник у вас? (Педагоги по очереди озвучивают свои ассоциации на данное слово). </w:t>
      </w:r>
    </w:p>
    <w:p w14:paraId="2DC70480" w14:textId="0D6EF2F2" w:rsidR="009C3A9D" w:rsidRDefault="009C3A9D" w:rsidP="009C3A9D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Таким образом, у каждого из вас возник свой образ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малой </w:t>
      </w:r>
      <w:r w:rsidRPr="009C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родины, у кого-то он похож, у кого-то нет. </w:t>
      </w:r>
    </w:p>
    <w:p w14:paraId="6F044B6F" w14:textId="349684BC" w:rsidR="009C3A9D" w:rsidRDefault="009C3A9D" w:rsidP="009C3A9D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выведем свое определение слова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малая </w:t>
      </w:r>
      <w:r w:rsidRPr="009C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Родина», исходя из ваших образов.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95EC733" w14:textId="4082643B" w:rsidR="009C3A9D" w:rsidRDefault="009C3A9D" w:rsidP="009C3A9D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я предлагаю вам по очереди продолжить фразу «Я горжусь своей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республикой Бурятией</w:t>
      </w:r>
      <w:r w:rsidRPr="009C3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потому что…».</w:t>
      </w:r>
    </w:p>
    <w:p w14:paraId="2778DBCB" w14:textId="77777777" w:rsidR="005346A1" w:rsidRDefault="005346A1" w:rsidP="009C3A9D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3FDC9D" w14:textId="68EA2C4F" w:rsidR="00016DBF" w:rsidRDefault="00016DBF" w:rsidP="00016DBF">
      <w:pPr>
        <w:pStyle w:val="c3"/>
        <w:shd w:val="clear" w:color="auto" w:fill="FFFFFF"/>
        <w:spacing w:before="0" w:beforeAutospacing="0" w:after="0" w:afterAutospacing="0" w:line="300" w:lineRule="auto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Упражнение «</w:t>
      </w:r>
      <w:r w:rsidR="00BF336D">
        <w:rPr>
          <w:rStyle w:val="c4"/>
          <w:b/>
          <w:bCs/>
          <w:color w:val="000000"/>
          <w:sz w:val="28"/>
          <w:szCs w:val="28"/>
        </w:rPr>
        <w:t>Д</w:t>
      </w:r>
      <w:r>
        <w:rPr>
          <w:rStyle w:val="c4"/>
          <w:b/>
          <w:bCs/>
          <w:color w:val="000000"/>
          <w:sz w:val="28"/>
          <w:szCs w:val="28"/>
        </w:rPr>
        <w:t>рево чести.</w:t>
      </w:r>
      <w:r w:rsidR="00F4523C">
        <w:rPr>
          <w:rStyle w:val="c4"/>
          <w:b/>
          <w:bCs/>
          <w:color w:val="000000"/>
          <w:sz w:val="28"/>
          <w:szCs w:val="28"/>
        </w:rPr>
        <w:t>.</w:t>
      </w:r>
      <w:r>
        <w:rPr>
          <w:rStyle w:val="c4"/>
          <w:b/>
          <w:bCs/>
          <w:color w:val="000000"/>
          <w:sz w:val="28"/>
          <w:szCs w:val="28"/>
        </w:rPr>
        <w:t>.»</w:t>
      </w:r>
    </w:p>
    <w:p w14:paraId="3EFF4635" w14:textId="259EC5CF" w:rsidR="00016DBF" w:rsidRDefault="00016DBF" w:rsidP="00016DBF">
      <w:pPr>
        <w:pStyle w:val="c1"/>
        <w:shd w:val="clear" w:color="auto" w:fill="FFFFFF"/>
        <w:spacing w:before="0" w:beforeAutospacing="0" w:after="0" w:afterAutospacing="0" w:line="30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Я предлагаю честно ответить хотя бы для себя на вопрос: «Когда в последний раз я…»</w:t>
      </w:r>
    </w:p>
    <w:p w14:paraId="62352A8E" w14:textId="6D95FB55" w:rsidR="00016DBF" w:rsidRDefault="00016DBF" w:rsidP="00016DBF">
      <w:pPr>
        <w:pStyle w:val="c1"/>
        <w:shd w:val="clear" w:color="auto" w:fill="FFFFFF"/>
        <w:spacing w:before="0" w:beforeAutospacing="0" w:after="0" w:afterAutospacing="0" w:line="30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испытывал гордость</w:t>
      </w:r>
      <w:r w:rsidR="00965E68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</w:t>
      </w:r>
      <w:r w:rsidR="00965E68">
        <w:rPr>
          <w:rStyle w:val="c2"/>
          <w:color w:val="000000"/>
          <w:sz w:val="28"/>
          <w:szCs w:val="28"/>
        </w:rPr>
        <w:t>когда произносят слово Республика Бурятия</w:t>
      </w:r>
      <w:r>
        <w:rPr>
          <w:rStyle w:val="c2"/>
          <w:color w:val="000000"/>
          <w:sz w:val="28"/>
          <w:szCs w:val="28"/>
        </w:rPr>
        <w:t>;</w:t>
      </w:r>
    </w:p>
    <w:p w14:paraId="2CAE787B" w14:textId="571763F9" w:rsidR="00016DBF" w:rsidRDefault="00016DBF" w:rsidP="00016DBF">
      <w:pPr>
        <w:pStyle w:val="c1"/>
        <w:shd w:val="clear" w:color="auto" w:fill="FFFFFF"/>
        <w:spacing w:before="0" w:beforeAutospacing="0" w:after="0" w:afterAutospacing="0" w:line="30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сделал что – то хорошее для своего родного края;</w:t>
      </w:r>
    </w:p>
    <w:p w14:paraId="3C50D9EE" w14:textId="77777777" w:rsidR="00016DBF" w:rsidRDefault="00016DBF" w:rsidP="00016DBF">
      <w:pPr>
        <w:pStyle w:val="c1"/>
        <w:shd w:val="clear" w:color="auto" w:fill="FFFFFF"/>
        <w:spacing w:before="0" w:beforeAutospacing="0" w:after="0" w:afterAutospacing="0" w:line="30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испытывал гордость за свой народ;</w:t>
      </w:r>
    </w:p>
    <w:p w14:paraId="20DD5DB5" w14:textId="77777777" w:rsidR="00016DBF" w:rsidRDefault="00016DBF" w:rsidP="00016DBF">
      <w:pPr>
        <w:pStyle w:val="c1"/>
        <w:shd w:val="clear" w:color="auto" w:fill="FFFFFF"/>
        <w:spacing w:before="0" w:beforeAutospacing="0" w:after="0" w:afterAutospacing="0" w:line="30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отстаивал честь своей Родины;</w:t>
      </w:r>
    </w:p>
    <w:p w14:paraId="6760BC5F" w14:textId="77777777" w:rsidR="00016DBF" w:rsidRDefault="00016DBF" w:rsidP="00016DBF">
      <w:pPr>
        <w:pStyle w:val="c1"/>
        <w:shd w:val="clear" w:color="auto" w:fill="FFFFFF"/>
        <w:spacing w:before="0" w:beforeAutospacing="0" w:after="0" w:afterAutospacing="0" w:line="30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был участником или свидетелем проявления милосердия и сострадания;</w:t>
      </w:r>
    </w:p>
    <w:p w14:paraId="05277DA1" w14:textId="77777777" w:rsidR="00016DBF" w:rsidRDefault="00016DBF" w:rsidP="00016DBF">
      <w:pPr>
        <w:pStyle w:val="c1"/>
        <w:shd w:val="clear" w:color="auto" w:fill="FFFFFF"/>
        <w:spacing w:before="0" w:beforeAutospacing="0" w:after="0" w:afterAutospacing="0" w:line="30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радовался и смеялся от души на своей Земле;</w:t>
      </w:r>
    </w:p>
    <w:p w14:paraId="570B394B" w14:textId="77777777" w:rsidR="00016DBF" w:rsidRDefault="00016DBF" w:rsidP="00016DBF">
      <w:pPr>
        <w:pStyle w:val="c1"/>
        <w:shd w:val="clear" w:color="auto" w:fill="FFFFFF"/>
        <w:spacing w:before="0" w:beforeAutospacing="0" w:after="0" w:afterAutospacing="0" w:line="30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посадил дерево.</w:t>
      </w:r>
    </w:p>
    <w:p w14:paraId="64A1C7BD" w14:textId="726A090D" w:rsidR="00016DBF" w:rsidRDefault="00016DBF" w:rsidP="00016DBF">
      <w:pPr>
        <w:pStyle w:val="c1"/>
        <w:shd w:val="clear" w:color="auto" w:fill="FFFFFF"/>
        <w:spacing w:before="0" w:beforeAutospacing="0" w:after="0" w:afterAutospacing="0" w:line="30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Вот мы с вами честно для себя признались, что мы действительно гордимся своей страной и что, только от нас зависит процветание нашей страны.</w:t>
      </w:r>
    </w:p>
    <w:p w14:paraId="534E5AB7" w14:textId="77777777" w:rsidR="00FB0D15" w:rsidRDefault="00FB0D15" w:rsidP="00016DBF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D4AAAC3" w14:textId="5B57592A" w:rsidR="00C44C6B" w:rsidRPr="0047638E" w:rsidRDefault="0047638E" w:rsidP="00C44C6B">
      <w:pPr>
        <w:pStyle w:val="a3"/>
        <w:spacing w:before="0" w:beforeAutospacing="0" w:after="0" w:afterAutospacing="0" w:line="300" w:lineRule="auto"/>
        <w:ind w:firstLine="426"/>
        <w:jc w:val="both"/>
        <w:textAlignment w:val="baseline"/>
        <w:rPr>
          <w:b/>
          <w:color w:val="000000"/>
          <w:sz w:val="28"/>
          <w:szCs w:val="28"/>
        </w:rPr>
      </w:pPr>
      <w:r w:rsidRPr="0047638E">
        <w:rPr>
          <w:color w:val="000000"/>
          <w:sz w:val="28"/>
          <w:szCs w:val="28"/>
          <w:shd w:val="clear" w:color="auto" w:fill="FFFFFF"/>
        </w:rPr>
        <w:t xml:space="preserve">Прежде чем стать патриотом, надо знать традиции своего края, </w:t>
      </w:r>
      <w:r w:rsidRPr="0047638E">
        <w:rPr>
          <w:color w:val="111111"/>
          <w:sz w:val="28"/>
          <w:szCs w:val="28"/>
          <w:shd w:val="clear" w:color="auto" w:fill="FFFFFF"/>
        </w:rPr>
        <w:t>достопримечательности</w:t>
      </w:r>
      <w:r>
        <w:rPr>
          <w:color w:val="111111"/>
          <w:sz w:val="28"/>
          <w:szCs w:val="28"/>
          <w:shd w:val="clear" w:color="auto" w:fill="FFFFFF"/>
        </w:rPr>
        <w:t>…</w:t>
      </w:r>
    </w:p>
    <w:p w14:paraId="241B1E76" w14:textId="77777777" w:rsidR="00C44C6B" w:rsidRDefault="00C44C6B" w:rsidP="00FB0D15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46D3F88" w14:textId="68425C66" w:rsidR="00C44C6B" w:rsidRDefault="00FE461D" w:rsidP="00C44C6B">
      <w:pPr>
        <w:shd w:val="clear" w:color="auto" w:fill="FFFFFF"/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0D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«Викторина.</w:t>
      </w:r>
    </w:p>
    <w:p w14:paraId="1B160878" w14:textId="08DBCA8A" w:rsidR="00FE461D" w:rsidRPr="00AA1882" w:rsidRDefault="00FE461D" w:rsidP="00C44C6B">
      <w:pPr>
        <w:shd w:val="clear" w:color="auto" w:fill="FFFFFF"/>
        <w:spacing w:after="0" w:line="30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B0D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Угадай достопримечательности </w:t>
      </w:r>
      <w:r w:rsidR="00C44C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республики </w:t>
      </w:r>
      <w:r w:rsidRPr="00FB0D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Бурятии»</w:t>
      </w:r>
    </w:p>
    <w:p w14:paraId="63EB6E7B" w14:textId="77777777" w:rsidR="004F53A7" w:rsidRPr="00FB0D15" w:rsidRDefault="00FE461D" w:rsidP="00FB0D15">
      <w:pPr>
        <w:shd w:val="clear" w:color="auto" w:fill="FFFFFF"/>
        <w:spacing w:after="0" w:line="30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Используется мультимедийное оборудование. На экране появляются изображения предметов (по очереди):</w:t>
      </w:r>
    </w:p>
    <w:p w14:paraId="70F28434" w14:textId="77777777" w:rsidR="004F53A7" w:rsidRPr="00FB0D15" w:rsidRDefault="004F53A7" w:rsidP="00FB0D15">
      <w:pPr>
        <w:shd w:val="clear" w:color="auto" w:fill="FFFFFF"/>
        <w:spacing w:after="0" w:line="30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C3BA3B" w14:textId="224A1A02" w:rsidR="004F53A7" w:rsidRPr="000B7EF9" w:rsidRDefault="00C44C6B" w:rsidP="00FB0D15">
      <w:pPr>
        <w:shd w:val="clear" w:color="auto" w:fill="FFFFFF"/>
        <w:spacing w:after="0" w:line="300" w:lineRule="auto"/>
        <w:ind w:firstLine="54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B7E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№1</w:t>
      </w:r>
      <w:r w:rsidR="000B7EF9" w:rsidRPr="000B7E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0B7E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Город Улан-Удэ</w:t>
      </w:r>
    </w:p>
    <w:p w14:paraId="0A69838E" w14:textId="5C51395A" w:rsidR="00C44C6B" w:rsidRDefault="00C44C6B" w:rsidP="00C44C6B">
      <w:pPr>
        <w:shd w:val="clear" w:color="auto" w:fill="FFFFFF"/>
        <w:spacing w:after="0" w:line="30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4F53A7" w:rsidRPr="00FB0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ешеходн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</w:t>
      </w:r>
      <w:r w:rsidR="004F53A7" w:rsidRPr="00FB0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улице Ленина, Царски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4F53A7" w:rsidRPr="00FB0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ворот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а, </w:t>
      </w:r>
      <w:r w:rsidR="004F53A7" w:rsidRPr="00FB0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C1B4C" w:rsidRPr="00FB0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«лобно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C1B4C" w:rsidRPr="00FB0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C1B4C" w:rsidRPr="00FB0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города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C1B4C" w:rsidRPr="00FB0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этом м</w:t>
      </w:r>
      <w:r w:rsidR="004F53A7" w:rsidRPr="00FB0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узеи вы полюбуйтесь всеми цветами радуги вышитых  национальны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4F53A7" w:rsidRPr="00FB0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костюм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ов, дом с </w:t>
      </w:r>
      <w:r w:rsidR="004F53A7" w:rsidRPr="00FB0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восточны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="004F53A7" w:rsidRPr="00FB0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</w:t>
      </w:r>
      <w:r w:rsidR="004F53A7" w:rsidRPr="00FB0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классически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="004F53A7" w:rsidRPr="00FB0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фасад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</w:t>
      </w:r>
      <w:r w:rsidR="000B7E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(дом </w:t>
      </w:r>
      <w:proofErr w:type="spellStart"/>
      <w:r w:rsidR="000B7E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Капельмана</w:t>
      </w:r>
      <w:proofErr w:type="spellEnd"/>
      <w:r w:rsidR="000B7E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FB0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смотров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</w:t>
      </w:r>
      <w:r w:rsidRPr="00FB0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площадк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FB0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старый город с деревянными домами</w:t>
      </w:r>
      <w:r w:rsidR="000B7E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(дацан на лысой горе)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Одним </w:t>
      </w:r>
      <w:r w:rsidR="000B7E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называется это город, где все это есть…</w:t>
      </w:r>
    </w:p>
    <w:p w14:paraId="471596B0" w14:textId="77777777" w:rsidR="006B33B4" w:rsidRPr="00FB0D15" w:rsidRDefault="006B33B4" w:rsidP="00FB0D15">
      <w:pPr>
        <w:shd w:val="clear" w:color="auto" w:fill="FFFFFF"/>
        <w:spacing w:after="0" w:line="300" w:lineRule="auto"/>
        <w:ind w:firstLine="54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242BEAC" w14:textId="57459FA1" w:rsidR="006B33B4" w:rsidRPr="00FB0D15" w:rsidRDefault="006B33B4" w:rsidP="000B7EF9">
      <w:pPr>
        <w:shd w:val="clear" w:color="auto" w:fill="FFFFFF"/>
        <w:spacing w:after="0" w:line="300" w:lineRule="auto"/>
        <w:ind w:firstLine="53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0D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№2</w:t>
      </w:r>
      <w:r w:rsidR="000B7E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FB0D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Иволгинский дацан</w:t>
      </w:r>
    </w:p>
    <w:p w14:paraId="1FABD110" w14:textId="0FD49319" w:rsidR="006B33B4" w:rsidRDefault="006B33B4" w:rsidP="000B7EF9">
      <w:pPr>
        <w:shd w:val="clear" w:color="auto" w:fill="FFFFFF"/>
        <w:spacing w:after="0" w:line="30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0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целый городок из нескольких построек, где живут и обучаются монахи. Главный храм называется </w:t>
      </w:r>
      <w:proofErr w:type="spellStart"/>
      <w:r w:rsidRPr="00FB0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Сокшон</w:t>
      </w:r>
      <w:proofErr w:type="spellEnd"/>
      <w:r w:rsidRPr="00FB0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B0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дуган</w:t>
      </w:r>
      <w:proofErr w:type="spellEnd"/>
      <w:r w:rsidRPr="00FB0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нем обитает Даши-</w:t>
      </w:r>
      <w:proofErr w:type="spellStart"/>
      <w:r w:rsidRPr="00FB0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Доржо</w:t>
      </w:r>
      <w:proofErr w:type="spellEnd"/>
      <w:r w:rsidRPr="00FB0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B0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Итигэлов</w:t>
      </w:r>
      <w:proofErr w:type="spellEnd"/>
      <w:r w:rsidRPr="00FB0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лама, который ушел в нирвану </w:t>
      </w:r>
    </w:p>
    <w:p w14:paraId="691BEDC9" w14:textId="77777777" w:rsidR="000B7EF9" w:rsidRPr="00FB0D15" w:rsidRDefault="000B7EF9" w:rsidP="000B7EF9">
      <w:pPr>
        <w:shd w:val="clear" w:color="auto" w:fill="FFFFFF"/>
        <w:spacing w:after="0" w:line="300" w:lineRule="auto"/>
        <w:ind w:firstLine="53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5167F15" w14:textId="2509CA38" w:rsidR="00FE461D" w:rsidRPr="00FB0D15" w:rsidRDefault="00784A1D" w:rsidP="000B7EF9">
      <w:pPr>
        <w:pStyle w:val="3"/>
        <w:shd w:val="clear" w:color="auto" w:fill="FFFFFF"/>
        <w:spacing w:before="0" w:beforeAutospacing="0" w:after="0" w:afterAutospacing="0" w:line="300" w:lineRule="auto"/>
        <w:ind w:firstLine="539"/>
        <w:rPr>
          <w:color w:val="000000"/>
          <w:sz w:val="28"/>
          <w:szCs w:val="28"/>
        </w:rPr>
      </w:pPr>
      <w:r w:rsidRPr="00FB0D15">
        <w:rPr>
          <w:color w:val="000000"/>
          <w:sz w:val="28"/>
          <w:szCs w:val="28"/>
        </w:rPr>
        <w:t>№3</w:t>
      </w:r>
      <w:r w:rsidR="000B7EF9">
        <w:rPr>
          <w:color w:val="000000"/>
          <w:sz w:val="28"/>
          <w:szCs w:val="28"/>
        </w:rPr>
        <w:t>.</w:t>
      </w:r>
      <w:r w:rsidRPr="00FB0D15">
        <w:rPr>
          <w:color w:val="000000"/>
          <w:sz w:val="28"/>
          <w:szCs w:val="28"/>
          <w:shd w:val="clear" w:color="auto" w:fill="FFFFFF"/>
        </w:rPr>
        <w:t xml:space="preserve"> </w:t>
      </w:r>
      <w:r w:rsidR="00007204" w:rsidRPr="00FB0D15">
        <w:rPr>
          <w:b w:val="0"/>
          <w:bCs w:val="0"/>
          <w:color w:val="000000"/>
          <w:sz w:val="28"/>
          <w:szCs w:val="28"/>
        </w:rPr>
        <w:t>Старообрядческое село</w:t>
      </w:r>
      <w:r w:rsidR="00007204" w:rsidRPr="00FB0D15">
        <w:rPr>
          <w:color w:val="000000"/>
          <w:sz w:val="28"/>
          <w:szCs w:val="28"/>
          <w:shd w:val="clear" w:color="auto" w:fill="FFFFFF"/>
        </w:rPr>
        <w:t xml:space="preserve"> </w:t>
      </w:r>
      <w:r w:rsidRPr="00FB0D15">
        <w:rPr>
          <w:color w:val="000000"/>
          <w:sz w:val="28"/>
          <w:szCs w:val="28"/>
          <w:shd w:val="clear" w:color="auto" w:fill="FFFFFF"/>
        </w:rPr>
        <w:t>Тарбагатай</w:t>
      </w:r>
    </w:p>
    <w:p w14:paraId="3A95C8E5" w14:textId="2A17CF22" w:rsidR="00784A1D" w:rsidRPr="00FB0D15" w:rsidRDefault="000B7EF9" w:rsidP="000B7EF9">
      <w:pPr>
        <w:pStyle w:val="a3"/>
        <w:shd w:val="clear" w:color="auto" w:fill="FFFFFF"/>
        <w:spacing w:before="0" w:beforeAutospacing="0" w:after="0" w:afterAutospacing="0" w:line="300" w:lineRule="auto"/>
        <w:ind w:firstLine="53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Здесь л</w:t>
      </w:r>
      <w:r w:rsidR="00784A1D" w:rsidRPr="00FB0D15">
        <w:rPr>
          <w:color w:val="000000"/>
          <w:sz w:val="28"/>
          <w:szCs w:val="28"/>
          <w:shd w:val="clear" w:color="auto" w:fill="FFFFFF"/>
        </w:rPr>
        <w:t xml:space="preserve">юди христианской общины сохранили свою культуру, и в 2001 году были признаны ЮНЕСКО «Шедевром устного и нематериального наследия человечества». Яркие деревянные домики с резными ставнями, интереснейший музей старообрядческой культуры </w:t>
      </w:r>
    </w:p>
    <w:p w14:paraId="4544F487" w14:textId="77777777" w:rsidR="00954FEF" w:rsidRPr="00FB0D15" w:rsidRDefault="00954FEF" w:rsidP="000B7EF9">
      <w:pPr>
        <w:pStyle w:val="a3"/>
        <w:shd w:val="clear" w:color="auto" w:fill="FFFFFF"/>
        <w:spacing w:before="0" w:beforeAutospacing="0" w:after="0" w:afterAutospacing="0" w:line="300" w:lineRule="auto"/>
        <w:ind w:firstLine="53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14:paraId="0165C1E1" w14:textId="294C3A08" w:rsidR="00954FEF" w:rsidRPr="00FB0D15" w:rsidRDefault="00954FEF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FB0D15">
        <w:rPr>
          <w:b/>
          <w:color w:val="000000"/>
          <w:sz w:val="28"/>
          <w:szCs w:val="28"/>
          <w:shd w:val="clear" w:color="auto" w:fill="FFFFFF"/>
        </w:rPr>
        <w:t>№4</w:t>
      </w:r>
      <w:r w:rsidR="000B7EF9">
        <w:rPr>
          <w:b/>
          <w:color w:val="000000"/>
          <w:sz w:val="28"/>
          <w:szCs w:val="28"/>
          <w:shd w:val="clear" w:color="auto" w:fill="FFFFFF"/>
        </w:rPr>
        <w:t>.</w:t>
      </w:r>
      <w:r w:rsidRPr="00FB0D15">
        <w:rPr>
          <w:b/>
          <w:color w:val="000000"/>
          <w:sz w:val="28"/>
          <w:szCs w:val="28"/>
          <w:shd w:val="clear" w:color="auto" w:fill="FFFFFF"/>
        </w:rPr>
        <w:t xml:space="preserve"> В</w:t>
      </w:r>
      <w:r w:rsidR="00C83DF7" w:rsidRPr="00FB0D15">
        <w:rPr>
          <w:b/>
          <w:color w:val="000000"/>
          <w:sz w:val="28"/>
          <w:szCs w:val="28"/>
          <w:shd w:val="clear" w:color="auto" w:fill="FFFFFF"/>
        </w:rPr>
        <w:t>у</w:t>
      </w:r>
      <w:r w:rsidRPr="00FB0D15">
        <w:rPr>
          <w:b/>
          <w:color w:val="000000"/>
          <w:sz w:val="28"/>
          <w:szCs w:val="28"/>
          <w:shd w:val="clear" w:color="auto" w:fill="FFFFFF"/>
        </w:rPr>
        <w:t>лканы</w:t>
      </w:r>
    </w:p>
    <w:p w14:paraId="13D13334" w14:textId="6C5B002C" w:rsidR="00954FEF" w:rsidRPr="00FB0D15" w:rsidRDefault="00954FEF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FB0D15">
        <w:rPr>
          <w:color w:val="000000"/>
          <w:sz w:val="28"/>
          <w:szCs w:val="28"/>
          <w:shd w:val="clear" w:color="auto" w:fill="FFFFFF"/>
        </w:rPr>
        <w:t xml:space="preserve">долина, расположена у хребта </w:t>
      </w:r>
      <w:proofErr w:type="gramStart"/>
      <w:r w:rsidRPr="00FB0D15">
        <w:rPr>
          <w:color w:val="000000"/>
          <w:sz w:val="28"/>
          <w:szCs w:val="28"/>
          <w:shd w:val="clear" w:color="auto" w:fill="FFFFFF"/>
        </w:rPr>
        <w:t>Большой</w:t>
      </w:r>
      <w:proofErr w:type="gramEnd"/>
      <w:r w:rsidRPr="00FB0D15">
        <w:rPr>
          <w:color w:val="000000"/>
          <w:sz w:val="28"/>
          <w:szCs w:val="28"/>
          <w:shd w:val="clear" w:color="auto" w:fill="FFFFFF"/>
        </w:rPr>
        <w:t xml:space="preserve"> Саян, рядом с озером </w:t>
      </w:r>
      <w:proofErr w:type="spellStart"/>
      <w:r w:rsidRPr="00FB0D15">
        <w:rPr>
          <w:color w:val="000000"/>
          <w:sz w:val="28"/>
          <w:szCs w:val="28"/>
          <w:shd w:val="clear" w:color="auto" w:fill="FFFFFF"/>
        </w:rPr>
        <w:t>Хара-Нур</w:t>
      </w:r>
      <w:proofErr w:type="spellEnd"/>
      <w:r w:rsidRPr="00FB0D15">
        <w:rPr>
          <w:color w:val="000000"/>
          <w:sz w:val="28"/>
          <w:szCs w:val="28"/>
          <w:shd w:val="clear" w:color="auto" w:fill="FFFFFF"/>
        </w:rPr>
        <w:t xml:space="preserve">. </w:t>
      </w:r>
      <w:r w:rsidR="003C1B4C" w:rsidRPr="00FB0D15">
        <w:rPr>
          <w:color w:val="000000"/>
          <w:sz w:val="28"/>
          <w:szCs w:val="28"/>
          <w:shd w:val="clear" w:color="auto" w:fill="FFFFFF"/>
        </w:rPr>
        <w:t>То</w:t>
      </w:r>
      <w:r w:rsidR="000B7EF9">
        <w:rPr>
          <w:color w:val="000000"/>
          <w:sz w:val="28"/>
          <w:szCs w:val="28"/>
          <w:shd w:val="clear" w:color="auto" w:fill="FFFFFF"/>
        </w:rPr>
        <w:t>,</w:t>
      </w:r>
      <w:r w:rsidR="003C1B4C" w:rsidRPr="00FB0D15">
        <w:rPr>
          <w:color w:val="000000"/>
          <w:sz w:val="28"/>
          <w:szCs w:val="28"/>
          <w:shd w:val="clear" w:color="auto" w:fill="FFFFFF"/>
        </w:rPr>
        <w:t xml:space="preserve"> что в нем </w:t>
      </w:r>
      <w:proofErr w:type="gramStart"/>
      <w:r w:rsidR="003C1B4C" w:rsidRPr="00FB0D15">
        <w:rPr>
          <w:color w:val="000000"/>
          <w:sz w:val="28"/>
          <w:szCs w:val="28"/>
          <w:shd w:val="clear" w:color="auto" w:fill="FFFFFF"/>
        </w:rPr>
        <w:t xml:space="preserve">находится </w:t>
      </w:r>
      <w:r w:rsidRPr="00FB0D15">
        <w:rPr>
          <w:color w:val="000000"/>
          <w:sz w:val="28"/>
          <w:szCs w:val="28"/>
          <w:shd w:val="clear" w:color="auto" w:fill="FFFFFF"/>
        </w:rPr>
        <w:t>давно потухли</w:t>
      </w:r>
      <w:proofErr w:type="gramEnd"/>
      <w:r w:rsidRPr="00FB0D15">
        <w:rPr>
          <w:color w:val="000000"/>
          <w:sz w:val="28"/>
          <w:szCs w:val="28"/>
          <w:shd w:val="clear" w:color="auto" w:fill="FFFFFF"/>
        </w:rPr>
        <w:t xml:space="preserve"> и не беспокоят </w:t>
      </w:r>
      <w:r w:rsidR="00F57F2B" w:rsidRPr="00FB0D15">
        <w:rPr>
          <w:color w:val="000000"/>
          <w:sz w:val="28"/>
          <w:szCs w:val="28"/>
          <w:shd w:val="clear" w:color="auto" w:fill="FFFFFF"/>
        </w:rPr>
        <w:t xml:space="preserve">больше </w:t>
      </w:r>
      <w:r w:rsidRPr="00FB0D15">
        <w:rPr>
          <w:color w:val="000000"/>
          <w:sz w:val="28"/>
          <w:szCs w:val="28"/>
          <w:shd w:val="clear" w:color="auto" w:fill="FFFFFF"/>
        </w:rPr>
        <w:t xml:space="preserve">местное население. </w:t>
      </w:r>
      <w:proofErr w:type="gramStart"/>
      <w:r w:rsidRPr="00FB0D15">
        <w:rPr>
          <w:color w:val="000000"/>
          <w:sz w:val="28"/>
          <w:szCs w:val="28"/>
          <w:shd w:val="clear" w:color="auto" w:fill="FFFFFF"/>
        </w:rPr>
        <w:t>Самые</w:t>
      </w:r>
      <w:proofErr w:type="gramEnd"/>
      <w:r w:rsidRPr="00FB0D15">
        <w:rPr>
          <w:color w:val="000000"/>
          <w:sz w:val="28"/>
          <w:szCs w:val="28"/>
          <w:shd w:val="clear" w:color="auto" w:fill="FFFFFF"/>
        </w:rPr>
        <w:t xml:space="preserve"> большие — </w:t>
      </w:r>
      <w:proofErr w:type="spellStart"/>
      <w:r w:rsidRPr="00FB0D15">
        <w:rPr>
          <w:color w:val="000000"/>
          <w:sz w:val="28"/>
          <w:szCs w:val="28"/>
          <w:shd w:val="clear" w:color="auto" w:fill="FFFFFF"/>
        </w:rPr>
        <w:t>Перетолчина</w:t>
      </w:r>
      <w:proofErr w:type="spellEnd"/>
      <w:r w:rsidRPr="00FB0D15">
        <w:rPr>
          <w:color w:val="000000"/>
          <w:sz w:val="28"/>
          <w:szCs w:val="28"/>
          <w:shd w:val="clear" w:color="auto" w:fill="FFFFFF"/>
        </w:rPr>
        <w:t>, Кропоткина и Старый. Добраться сюда нелегко, но виды того стоят: кратеры находятся прямо посреди полей и горных вершин, а рядом — озера ярко-бирюзового цвета</w:t>
      </w:r>
    </w:p>
    <w:p w14:paraId="1A5AF09A" w14:textId="77777777" w:rsidR="000B7EF9" w:rsidRDefault="00C83DF7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FB0D15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1BE2F1DB" w14:textId="5E6AF8D2" w:rsidR="00C83DF7" w:rsidRPr="00FB0D15" w:rsidRDefault="00C83DF7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FB0D15">
        <w:rPr>
          <w:b/>
          <w:color w:val="000000"/>
          <w:sz w:val="28"/>
          <w:szCs w:val="28"/>
          <w:shd w:val="clear" w:color="auto" w:fill="FFFFFF"/>
        </w:rPr>
        <w:t>№5</w:t>
      </w:r>
      <w:r w:rsidR="000B7EF9">
        <w:rPr>
          <w:b/>
          <w:color w:val="000000"/>
          <w:sz w:val="28"/>
          <w:szCs w:val="28"/>
          <w:shd w:val="clear" w:color="auto" w:fill="FFFFFF"/>
        </w:rPr>
        <w:t>.</w:t>
      </w:r>
      <w:r w:rsidRPr="00FB0D15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0B7EF9">
        <w:rPr>
          <w:b/>
          <w:color w:val="000000"/>
          <w:sz w:val="28"/>
          <w:szCs w:val="28"/>
          <w:shd w:val="clear" w:color="auto" w:fill="FFFFFF"/>
        </w:rPr>
        <w:t>О</w:t>
      </w:r>
      <w:r w:rsidRPr="00FB0D15">
        <w:rPr>
          <w:b/>
          <w:color w:val="000000"/>
          <w:sz w:val="28"/>
          <w:szCs w:val="28"/>
          <w:shd w:val="clear" w:color="auto" w:fill="FFFFFF"/>
        </w:rPr>
        <w:t>зеро Байкал</w:t>
      </w:r>
    </w:p>
    <w:p w14:paraId="7B9A2A45" w14:textId="16455B20" w:rsidR="00C83DF7" w:rsidRPr="00FB0D15" w:rsidRDefault="00C83DF7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FB0D15">
        <w:rPr>
          <w:color w:val="000000"/>
          <w:sz w:val="28"/>
          <w:szCs w:val="28"/>
          <w:shd w:val="clear" w:color="auto" w:fill="FFFFFF"/>
        </w:rPr>
        <w:t>Он хорош круглый год: зимой он покрыт самым фотогеничным льдом в мире, а летом манит синей водой и песчаными пляжами</w:t>
      </w:r>
    </w:p>
    <w:p w14:paraId="38E4861E" w14:textId="77777777" w:rsidR="00F973E0" w:rsidRPr="00FB0D15" w:rsidRDefault="00F973E0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14:paraId="4D81E6FE" w14:textId="2BAFB6BC" w:rsidR="00F973E0" w:rsidRPr="000B7EF9" w:rsidRDefault="00F973E0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0B7EF9">
        <w:rPr>
          <w:b/>
          <w:color w:val="000000"/>
          <w:sz w:val="28"/>
          <w:szCs w:val="28"/>
          <w:shd w:val="clear" w:color="auto" w:fill="FFFFFF"/>
        </w:rPr>
        <w:t>№6</w:t>
      </w:r>
      <w:r w:rsidR="000B7EF9">
        <w:rPr>
          <w:b/>
          <w:color w:val="000000"/>
          <w:sz w:val="28"/>
          <w:szCs w:val="28"/>
          <w:shd w:val="clear" w:color="auto" w:fill="FFFFFF"/>
        </w:rPr>
        <w:t>.</w:t>
      </w:r>
      <w:r w:rsidRPr="000B7EF9">
        <w:rPr>
          <w:b/>
          <w:color w:val="000000"/>
          <w:sz w:val="28"/>
          <w:szCs w:val="28"/>
          <w:shd w:val="clear" w:color="auto" w:fill="FFFFFF"/>
        </w:rPr>
        <w:t xml:space="preserve"> Ольхон, Иркутская область</w:t>
      </w:r>
    </w:p>
    <w:p w14:paraId="2143E8BF" w14:textId="18B78EA7" w:rsidR="00F973E0" w:rsidRPr="00FB0D15" w:rsidRDefault="00F973E0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proofErr w:type="gramStart"/>
      <w:r w:rsidRPr="00FB0D15">
        <w:rPr>
          <w:color w:val="000000"/>
          <w:sz w:val="28"/>
          <w:szCs w:val="28"/>
          <w:shd w:val="clear" w:color="auto" w:fill="FFFFFF"/>
        </w:rPr>
        <w:t>Восточное побережье пологое, а на западном, наоборот, много эффектных скалистых мысов.</w:t>
      </w:r>
      <w:proofErr w:type="gramEnd"/>
      <w:r w:rsidRPr="00FB0D15">
        <w:rPr>
          <w:color w:val="000000"/>
          <w:sz w:val="28"/>
          <w:szCs w:val="28"/>
          <w:shd w:val="clear" w:color="auto" w:fill="FFFFFF"/>
        </w:rPr>
        <w:t xml:space="preserve"> </w:t>
      </w:r>
      <w:r w:rsidR="000B7EF9">
        <w:rPr>
          <w:color w:val="000000"/>
          <w:sz w:val="28"/>
          <w:szCs w:val="28"/>
          <w:shd w:val="clear" w:color="auto" w:fill="FFFFFF"/>
        </w:rPr>
        <w:t>Называют это место т</w:t>
      </w:r>
      <w:r w:rsidRPr="00FB0D15">
        <w:rPr>
          <w:color w:val="000000"/>
          <w:sz w:val="28"/>
          <w:szCs w:val="28"/>
          <w:shd w:val="clear" w:color="auto" w:fill="FFFFFF"/>
        </w:rPr>
        <w:t>уристическ</w:t>
      </w:r>
      <w:r w:rsidR="000B7EF9">
        <w:rPr>
          <w:color w:val="000000"/>
          <w:sz w:val="28"/>
          <w:szCs w:val="28"/>
          <w:shd w:val="clear" w:color="auto" w:fill="FFFFFF"/>
        </w:rPr>
        <w:t>ой</w:t>
      </w:r>
      <w:r w:rsidRPr="00FB0D15">
        <w:rPr>
          <w:color w:val="000000"/>
          <w:sz w:val="28"/>
          <w:szCs w:val="28"/>
          <w:shd w:val="clear" w:color="auto" w:fill="FFFFFF"/>
        </w:rPr>
        <w:t xml:space="preserve"> Меккой, но при этом </w:t>
      </w:r>
      <w:r w:rsidR="000B7EF9">
        <w:rPr>
          <w:color w:val="000000"/>
          <w:sz w:val="28"/>
          <w:szCs w:val="28"/>
          <w:shd w:val="clear" w:color="auto" w:fill="FFFFFF"/>
        </w:rPr>
        <w:t xml:space="preserve">оно </w:t>
      </w:r>
      <w:r w:rsidRPr="00FB0D15">
        <w:rPr>
          <w:color w:val="000000"/>
          <w:sz w:val="28"/>
          <w:szCs w:val="28"/>
          <w:shd w:val="clear" w:color="auto" w:fill="FFFFFF"/>
        </w:rPr>
        <w:t>сохранил</w:t>
      </w:r>
      <w:r w:rsidR="000B7EF9">
        <w:rPr>
          <w:color w:val="000000"/>
          <w:sz w:val="28"/>
          <w:szCs w:val="28"/>
          <w:shd w:val="clear" w:color="auto" w:fill="FFFFFF"/>
        </w:rPr>
        <w:t>о</w:t>
      </w:r>
      <w:r w:rsidRPr="00FB0D15">
        <w:rPr>
          <w:color w:val="000000"/>
          <w:sz w:val="28"/>
          <w:szCs w:val="28"/>
          <w:shd w:val="clear" w:color="auto" w:fill="FFFFFF"/>
        </w:rPr>
        <w:t xml:space="preserve"> девственную красоту природы. Здесь есть стоянка древних людей, загадочный Шаманский мыс, урочище Песчанка</w:t>
      </w:r>
    </w:p>
    <w:p w14:paraId="7BDB8AC1" w14:textId="77777777" w:rsidR="00F973E0" w:rsidRPr="00FB0D15" w:rsidRDefault="00F973E0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14:paraId="31FA02FE" w14:textId="34B93140" w:rsidR="00F973E0" w:rsidRPr="000B7EF9" w:rsidRDefault="00F973E0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0B7EF9">
        <w:rPr>
          <w:b/>
          <w:color w:val="000000"/>
          <w:sz w:val="28"/>
          <w:szCs w:val="28"/>
          <w:shd w:val="clear" w:color="auto" w:fill="FFFFFF"/>
        </w:rPr>
        <w:t>№7</w:t>
      </w:r>
      <w:r w:rsidR="000B7EF9" w:rsidRPr="000B7EF9">
        <w:rPr>
          <w:b/>
          <w:color w:val="000000"/>
          <w:sz w:val="28"/>
          <w:szCs w:val="28"/>
          <w:shd w:val="clear" w:color="auto" w:fill="FFFFFF"/>
        </w:rPr>
        <w:t>.</w:t>
      </w:r>
      <w:r w:rsidRPr="000B7EF9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0B7EF9" w:rsidRPr="000B7EF9">
        <w:rPr>
          <w:b/>
          <w:color w:val="000000"/>
          <w:sz w:val="28"/>
          <w:szCs w:val="28"/>
          <w:shd w:val="clear" w:color="auto" w:fill="FFFFFF"/>
        </w:rPr>
        <w:t>О</w:t>
      </w:r>
      <w:r w:rsidRPr="000B7EF9">
        <w:rPr>
          <w:b/>
          <w:color w:val="000000"/>
          <w:sz w:val="28"/>
          <w:szCs w:val="28"/>
          <w:shd w:val="clear" w:color="auto" w:fill="FFFFFF"/>
        </w:rPr>
        <w:t xml:space="preserve">зеро </w:t>
      </w:r>
      <w:proofErr w:type="spellStart"/>
      <w:r w:rsidRPr="000B7EF9">
        <w:rPr>
          <w:b/>
          <w:color w:val="000000"/>
          <w:sz w:val="28"/>
          <w:szCs w:val="28"/>
          <w:shd w:val="clear" w:color="auto" w:fill="FFFFFF"/>
        </w:rPr>
        <w:t>Фролиха</w:t>
      </w:r>
      <w:proofErr w:type="spellEnd"/>
    </w:p>
    <w:p w14:paraId="5F5198CC" w14:textId="6A87CCF5" w:rsidR="00F973E0" w:rsidRPr="00FB0D15" w:rsidRDefault="00F973E0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FB0D15">
        <w:rPr>
          <w:color w:val="000000"/>
          <w:sz w:val="28"/>
          <w:szCs w:val="28"/>
          <w:shd w:val="clear" w:color="auto" w:fill="FFFFFF"/>
        </w:rPr>
        <w:t xml:space="preserve">Находится в центре Бурятии,  похоже на гигантский голубой цветок. Вокруг — хвойные леса, горы, утесы, песчаные отмели и ручейки с очень вкусной водой. А еще здесь обитает редкая красная рыба — </w:t>
      </w:r>
      <w:proofErr w:type="spellStart"/>
      <w:r w:rsidRPr="00FB0D15">
        <w:rPr>
          <w:color w:val="000000"/>
          <w:sz w:val="28"/>
          <w:szCs w:val="28"/>
          <w:shd w:val="clear" w:color="auto" w:fill="FFFFFF"/>
        </w:rPr>
        <w:t>даватчан</w:t>
      </w:r>
      <w:proofErr w:type="spellEnd"/>
      <w:r w:rsidRPr="00FB0D15">
        <w:rPr>
          <w:color w:val="000000"/>
          <w:sz w:val="28"/>
          <w:szCs w:val="28"/>
          <w:shd w:val="clear" w:color="auto" w:fill="FFFFFF"/>
        </w:rPr>
        <w:t>. Эвенки чтили эту рыбу как божество и считали, что плохое обращение с ней накликает беду.</w:t>
      </w:r>
    </w:p>
    <w:p w14:paraId="7F2C09CB" w14:textId="77777777" w:rsidR="00F973E0" w:rsidRPr="00FB0D15" w:rsidRDefault="00F973E0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14:paraId="26E8EAAE" w14:textId="3FA332DA" w:rsidR="00F973E0" w:rsidRPr="000B7EF9" w:rsidRDefault="00F973E0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0B7EF9">
        <w:rPr>
          <w:b/>
          <w:color w:val="000000"/>
          <w:sz w:val="28"/>
          <w:szCs w:val="28"/>
          <w:shd w:val="clear" w:color="auto" w:fill="FFFFFF"/>
        </w:rPr>
        <w:t>№8</w:t>
      </w:r>
      <w:r w:rsidR="000B7EF9" w:rsidRPr="000B7EF9">
        <w:rPr>
          <w:b/>
          <w:color w:val="000000"/>
          <w:sz w:val="28"/>
          <w:szCs w:val="28"/>
          <w:shd w:val="clear" w:color="auto" w:fill="FFFFFF"/>
        </w:rPr>
        <w:t>.</w:t>
      </w:r>
      <w:r w:rsidRPr="000B7EF9">
        <w:rPr>
          <w:b/>
          <w:color w:val="000000"/>
          <w:sz w:val="28"/>
          <w:szCs w:val="28"/>
          <w:shd w:val="clear" w:color="auto" w:fill="FFFFFF"/>
        </w:rPr>
        <w:t xml:space="preserve"> Долина </w:t>
      </w:r>
      <w:proofErr w:type="spellStart"/>
      <w:r w:rsidRPr="000B7EF9">
        <w:rPr>
          <w:b/>
          <w:color w:val="000000"/>
          <w:sz w:val="28"/>
          <w:szCs w:val="28"/>
          <w:shd w:val="clear" w:color="auto" w:fill="FFFFFF"/>
        </w:rPr>
        <w:t>Шумакских</w:t>
      </w:r>
      <w:proofErr w:type="spellEnd"/>
      <w:r w:rsidRPr="000B7EF9">
        <w:rPr>
          <w:b/>
          <w:color w:val="000000"/>
          <w:sz w:val="28"/>
          <w:szCs w:val="28"/>
          <w:shd w:val="clear" w:color="auto" w:fill="FFFFFF"/>
        </w:rPr>
        <w:t xml:space="preserve"> источников</w:t>
      </w:r>
    </w:p>
    <w:p w14:paraId="55BDC602" w14:textId="72E29D6C" w:rsidR="00F973E0" w:rsidRPr="00FB0D15" w:rsidRDefault="00F973E0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FB0D15">
        <w:rPr>
          <w:color w:val="000000"/>
          <w:sz w:val="28"/>
          <w:szCs w:val="28"/>
          <w:shd w:val="clear" w:color="auto" w:fill="FFFFFF"/>
        </w:rPr>
        <w:lastRenderedPageBreak/>
        <w:t>Самое труднодоступное место. Минеральные источники реки полезны чуть ли не для всех систем организма. Есть легенды о том, что их вода ставит на ноги безнадежно больных, поэтому поток интересующихся не заканчивается. И это несмотря на то, что идти к источникам придется 50 километров по горной местности</w:t>
      </w:r>
    </w:p>
    <w:p w14:paraId="7FA6A54C" w14:textId="77777777" w:rsidR="00F973E0" w:rsidRPr="00FB0D15" w:rsidRDefault="00F973E0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14:paraId="3A77179E" w14:textId="7ABE3C54" w:rsidR="00F973E0" w:rsidRPr="000B7EF9" w:rsidRDefault="00F973E0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0B7EF9">
        <w:rPr>
          <w:b/>
          <w:color w:val="000000"/>
          <w:sz w:val="28"/>
          <w:szCs w:val="28"/>
          <w:shd w:val="clear" w:color="auto" w:fill="FFFFFF"/>
        </w:rPr>
        <w:t>№9</w:t>
      </w:r>
      <w:r w:rsidR="000B7EF9" w:rsidRPr="000B7EF9">
        <w:rPr>
          <w:b/>
          <w:color w:val="000000"/>
          <w:sz w:val="28"/>
          <w:szCs w:val="28"/>
          <w:shd w:val="clear" w:color="auto" w:fill="FFFFFF"/>
        </w:rPr>
        <w:t>.</w:t>
      </w:r>
      <w:r w:rsidR="00756CEB" w:rsidRPr="000B7EF9">
        <w:rPr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56CEB" w:rsidRPr="000B7EF9">
        <w:rPr>
          <w:b/>
          <w:color w:val="000000"/>
          <w:sz w:val="28"/>
          <w:szCs w:val="28"/>
          <w:shd w:val="clear" w:color="auto" w:fill="FFFFFF"/>
        </w:rPr>
        <w:t>Баргузинская</w:t>
      </w:r>
      <w:proofErr w:type="spellEnd"/>
      <w:r w:rsidR="00756CEB" w:rsidRPr="000B7EF9">
        <w:rPr>
          <w:b/>
          <w:color w:val="000000"/>
          <w:sz w:val="28"/>
          <w:szCs w:val="28"/>
          <w:shd w:val="clear" w:color="auto" w:fill="FFFFFF"/>
        </w:rPr>
        <w:t xml:space="preserve"> долина</w:t>
      </w:r>
    </w:p>
    <w:p w14:paraId="372044DA" w14:textId="56B9EF12" w:rsidR="00F973E0" w:rsidRPr="00FB0D15" w:rsidRDefault="000B7EF9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Она </w:t>
      </w:r>
      <w:r w:rsidR="00F973E0" w:rsidRPr="00FB0D15">
        <w:rPr>
          <w:color w:val="000000"/>
          <w:sz w:val="28"/>
          <w:szCs w:val="28"/>
          <w:shd w:val="clear" w:color="auto" w:fill="FFFFFF"/>
        </w:rPr>
        <w:t xml:space="preserve">считается сакральной — здесь немало культовых мест. Говорят, среди них могила Чингисхана, но ученые пока этого не доказали. Одна из главных локаций — так называемый </w:t>
      </w:r>
      <w:proofErr w:type="spellStart"/>
      <w:r w:rsidR="00F973E0" w:rsidRPr="00FB0D15">
        <w:rPr>
          <w:color w:val="000000"/>
          <w:sz w:val="28"/>
          <w:szCs w:val="28"/>
          <w:shd w:val="clear" w:color="auto" w:fill="FFFFFF"/>
        </w:rPr>
        <w:t>Сувинский</w:t>
      </w:r>
      <w:proofErr w:type="spellEnd"/>
      <w:r w:rsidR="00F973E0" w:rsidRPr="00FB0D15">
        <w:rPr>
          <w:color w:val="000000"/>
          <w:sz w:val="28"/>
          <w:szCs w:val="28"/>
          <w:shd w:val="clear" w:color="auto" w:fill="FFFFFF"/>
        </w:rPr>
        <w:t xml:space="preserve"> Саксонский замок. На самом деле это </w:t>
      </w:r>
      <w:proofErr w:type="spellStart"/>
      <w:r w:rsidR="00F973E0" w:rsidRPr="00FB0D15">
        <w:rPr>
          <w:color w:val="000000"/>
          <w:sz w:val="28"/>
          <w:szCs w:val="28"/>
          <w:shd w:val="clear" w:color="auto" w:fill="FFFFFF"/>
        </w:rPr>
        <w:t>скальники</w:t>
      </w:r>
      <w:proofErr w:type="spellEnd"/>
      <w:r w:rsidR="00F973E0" w:rsidRPr="00FB0D15">
        <w:rPr>
          <w:color w:val="000000"/>
          <w:sz w:val="28"/>
          <w:szCs w:val="28"/>
          <w:shd w:val="clear" w:color="auto" w:fill="FFFFFF"/>
        </w:rPr>
        <w:t>, похожие на башенки, в которых, по преданию, жил владыка этих мест и повелитель ветра</w:t>
      </w:r>
    </w:p>
    <w:p w14:paraId="25F59D9F" w14:textId="77777777" w:rsidR="00CC7141" w:rsidRPr="00FB0D15" w:rsidRDefault="00CC7141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14:paraId="5AACA4C4" w14:textId="46D755D7" w:rsidR="00CC7141" w:rsidRPr="000B7EF9" w:rsidRDefault="00CC7141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0B7EF9">
        <w:rPr>
          <w:b/>
          <w:color w:val="000000"/>
          <w:sz w:val="28"/>
          <w:szCs w:val="28"/>
          <w:shd w:val="clear" w:color="auto" w:fill="FFFFFF"/>
        </w:rPr>
        <w:t>№10</w:t>
      </w:r>
      <w:r w:rsidR="000B7EF9" w:rsidRPr="000B7EF9">
        <w:rPr>
          <w:b/>
          <w:color w:val="000000"/>
          <w:sz w:val="28"/>
          <w:szCs w:val="28"/>
          <w:shd w:val="clear" w:color="auto" w:fill="FFFFFF"/>
        </w:rPr>
        <w:t>.</w:t>
      </w:r>
      <w:r w:rsidRPr="000B7EF9">
        <w:rPr>
          <w:b/>
          <w:color w:val="000000"/>
          <w:sz w:val="28"/>
          <w:szCs w:val="28"/>
          <w:shd w:val="clear" w:color="auto" w:fill="FFFFFF"/>
        </w:rPr>
        <w:t>Ушканьи острова</w:t>
      </w:r>
    </w:p>
    <w:p w14:paraId="43AF2BCF" w14:textId="5B120BA8" w:rsidR="00CC7141" w:rsidRDefault="000B7EF9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Они являются </w:t>
      </w:r>
      <w:r w:rsidR="00CC7141" w:rsidRPr="00FB0D15">
        <w:rPr>
          <w:color w:val="000000"/>
          <w:sz w:val="28"/>
          <w:szCs w:val="28"/>
          <w:shd w:val="clear" w:color="auto" w:fill="FFFFFF"/>
        </w:rPr>
        <w:t xml:space="preserve">любимцами фауны Бурятии. Обитают на Байкале, имеют  самое крупное лежбище. </w:t>
      </w:r>
      <w:proofErr w:type="spellStart"/>
      <w:r w:rsidR="00CC7141" w:rsidRPr="00FB0D15">
        <w:rPr>
          <w:color w:val="000000"/>
          <w:sz w:val="28"/>
          <w:szCs w:val="28"/>
          <w:shd w:val="clear" w:color="auto" w:fill="FFFFFF"/>
        </w:rPr>
        <w:t>Круглоглазые</w:t>
      </w:r>
      <w:proofErr w:type="spellEnd"/>
      <w:r w:rsidR="00CC7141" w:rsidRPr="00FB0D15">
        <w:rPr>
          <w:color w:val="000000"/>
          <w:sz w:val="28"/>
          <w:szCs w:val="28"/>
          <w:shd w:val="clear" w:color="auto" w:fill="FFFFFF"/>
        </w:rPr>
        <w:t xml:space="preserve"> животные греются на солнышке, смешно плюхаются в воду и почти не дичатся людей. Кроме них, </w:t>
      </w:r>
      <w:r>
        <w:rPr>
          <w:color w:val="000000"/>
          <w:sz w:val="28"/>
          <w:szCs w:val="28"/>
          <w:shd w:val="clear" w:color="auto" w:fill="FFFFFF"/>
        </w:rPr>
        <w:t>здесь</w:t>
      </w:r>
      <w:r w:rsidR="00CC7141" w:rsidRPr="00FB0D15">
        <w:rPr>
          <w:color w:val="000000"/>
          <w:sz w:val="28"/>
          <w:szCs w:val="28"/>
          <w:shd w:val="clear" w:color="auto" w:fill="FFFFFF"/>
        </w:rPr>
        <w:t xml:space="preserve"> немало интересного — от берез с черной корой до мраморных пляжей. </w:t>
      </w:r>
    </w:p>
    <w:p w14:paraId="62185E3D" w14:textId="77777777" w:rsidR="009420C9" w:rsidRPr="00FB0D15" w:rsidRDefault="009420C9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color w:val="000000"/>
          <w:sz w:val="28"/>
          <w:szCs w:val="28"/>
        </w:rPr>
      </w:pPr>
    </w:p>
    <w:p w14:paraId="6FB0CE49" w14:textId="1DC35A36" w:rsidR="002C546C" w:rsidRDefault="00263CB3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i/>
          <w:color w:val="000000"/>
          <w:sz w:val="28"/>
          <w:szCs w:val="28"/>
        </w:rPr>
      </w:pPr>
      <w:r w:rsidRPr="00FB0D15">
        <w:rPr>
          <w:i/>
          <w:color w:val="000000"/>
          <w:sz w:val="28"/>
          <w:szCs w:val="28"/>
        </w:rPr>
        <w:t xml:space="preserve">- </w:t>
      </w:r>
      <w:r w:rsidR="00FF429B" w:rsidRPr="00FB0D15">
        <w:rPr>
          <w:i/>
          <w:color w:val="000000"/>
          <w:sz w:val="28"/>
          <w:szCs w:val="28"/>
        </w:rPr>
        <w:t xml:space="preserve">У слова «Родина», как и у многих других слов, есть родственные </w:t>
      </w:r>
      <w:r w:rsidRPr="00FB0D15">
        <w:rPr>
          <w:i/>
          <w:color w:val="000000"/>
          <w:sz w:val="28"/>
          <w:szCs w:val="28"/>
        </w:rPr>
        <w:t>слова</w:t>
      </w:r>
      <w:r w:rsidR="004C5637" w:rsidRPr="00FB0D15">
        <w:rPr>
          <w:i/>
          <w:color w:val="000000"/>
          <w:sz w:val="28"/>
          <w:szCs w:val="28"/>
        </w:rPr>
        <w:t>.</w:t>
      </w:r>
      <w:r w:rsidRPr="00FB0D15">
        <w:rPr>
          <w:i/>
          <w:color w:val="000000"/>
          <w:sz w:val="28"/>
          <w:szCs w:val="28"/>
        </w:rPr>
        <w:t xml:space="preserve"> </w:t>
      </w:r>
      <w:r w:rsidR="004C5637" w:rsidRPr="00FB0D15">
        <w:rPr>
          <w:i/>
          <w:color w:val="000000"/>
          <w:sz w:val="28"/>
          <w:szCs w:val="28"/>
        </w:rPr>
        <w:t>Какие?</w:t>
      </w:r>
      <w:r w:rsidR="00642467" w:rsidRPr="00FB0D15">
        <w:rPr>
          <w:i/>
          <w:color w:val="000000"/>
          <w:sz w:val="28"/>
          <w:szCs w:val="28"/>
        </w:rPr>
        <w:t xml:space="preserve"> </w:t>
      </w:r>
      <w:r w:rsidRPr="00FB0D15">
        <w:rPr>
          <w:color w:val="000000"/>
          <w:sz w:val="28"/>
          <w:szCs w:val="28"/>
        </w:rPr>
        <w:t xml:space="preserve">(род, </w:t>
      </w:r>
      <w:r w:rsidR="004C5637" w:rsidRPr="00FB0D15">
        <w:rPr>
          <w:color w:val="000000"/>
          <w:sz w:val="28"/>
          <w:szCs w:val="28"/>
        </w:rPr>
        <w:t xml:space="preserve">родители, </w:t>
      </w:r>
      <w:r w:rsidRPr="00FB0D15">
        <w:rPr>
          <w:color w:val="000000"/>
          <w:sz w:val="28"/>
          <w:szCs w:val="28"/>
        </w:rPr>
        <w:t xml:space="preserve">народ, природа, </w:t>
      </w:r>
      <w:r w:rsidR="004C5637" w:rsidRPr="00FB0D15">
        <w:rPr>
          <w:color w:val="000000"/>
          <w:sz w:val="28"/>
          <w:szCs w:val="28"/>
        </w:rPr>
        <w:t xml:space="preserve">родник, </w:t>
      </w:r>
      <w:r w:rsidRPr="00FB0D15">
        <w:rPr>
          <w:color w:val="000000"/>
          <w:sz w:val="28"/>
          <w:szCs w:val="28"/>
        </w:rPr>
        <w:t xml:space="preserve">дородный, </w:t>
      </w:r>
      <w:r w:rsidR="004C5637" w:rsidRPr="00FB0D15">
        <w:rPr>
          <w:color w:val="000000"/>
          <w:sz w:val="28"/>
          <w:szCs w:val="28"/>
        </w:rPr>
        <w:t xml:space="preserve">и даже </w:t>
      </w:r>
      <w:r w:rsidRPr="00FB0D15">
        <w:rPr>
          <w:color w:val="000000"/>
          <w:sz w:val="28"/>
          <w:szCs w:val="28"/>
        </w:rPr>
        <w:t xml:space="preserve">борода) </w:t>
      </w:r>
      <w:r w:rsidR="0047638E">
        <w:rPr>
          <w:color w:val="000000"/>
          <w:sz w:val="28"/>
          <w:szCs w:val="28"/>
        </w:rPr>
        <w:t>…</w:t>
      </w:r>
    </w:p>
    <w:p w14:paraId="47DBA1A3" w14:textId="13B6B6F0" w:rsidR="00263CB3" w:rsidRPr="00FB0D15" w:rsidRDefault="00263CB3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i/>
          <w:color w:val="000000"/>
          <w:sz w:val="28"/>
          <w:szCs w:val="28"/>
        </w:rPr>
      </w:pPr>
      <w:r w:rsidRPr="00FB0D15">
        <w:rPr>
          <w:i/>
          <w:color w:val="000000"/>
          <w:sz w:val="28"/>
          <w:szCs w:val="28"/>
        </w:rPr>
        <w:t xml:space="preserve">Интересный факт: Доказано, что </w:t>
      </w:r>
      <w:r w:rsidR="004C5637" w:rsidRPr="00FB0D15">
        <w:rPr>
          <w:i/>
          <w:color w:val="000000"/>
          <w:sz w:val="28"/>
          <w:szCs w:val="28"/>
        </w:rPr>
        <w:t xml:space="preserve">в </w:t>
      </w:r>
      <w:r w:rsidRPr="00FB0D15">
        <w:rPr>
          <w:i/>
          <w:color w:val="000000"/>
          <w:sz w:val="28"/>
          <w:szCs w:val="28"/>
        </w:rPr>
        <w:t>волос</w:t>
      </w:r>
      <w:r w:rsidR="004C5637" w:rsidRPr="00FB0D15">
        <w:rPr>
          <w:i/>
          <w:color w:val="000000"/>
          <w:sz w:val="28"/>
          <w:szCs w:val="28"/>
        </w:rPr>
        <w:t>е</w:t>
      </w:r>
      <w:r w:rsidRPr="00FB0D15">
        <w:rPr>
          <w:i/>
          <w:color w:val="000000"/>
          <w:sz w:val="28"/>
          <w:szCs w:val="28"/>
        </w:rPr>
        <w:t xml:space="preserve"> заложена генная память рода. Поэтому женщина, носящая косу, </w:t>
      </w:r>
      <w:r w:rsidR="009420C9">
        <w:rPr>
          <w:i/>
          <w:color w:val="000000"/>
          <w:sz w:val="28"/>
          <w:szCs w:val="28"/>
        </w:rPr>
        <w:t xml:space="preserve">не </w:t>
      </w:r>
      <w:r w:rsidRPr="00FB0D15">
        <w:rPr>
          <w:i/>
          <w:color w:val="000000"/>
          <w:sz w:val="28"/>
          <w:szCs w:val="28"/>
        </w:rPr>
        <w:t xml:space="preserve"> должна </w:t>
      </w:r>
      <w:r w:rsidR="009420C9">
        <w:rPr>
          <w:i/>
          <w:color w:val="000000"/>
          <w:sz w:val="28"/>
          <w:szCs w:val="28"/>
        </w:rPr>
        <w:t xml:space="preserve">была ее </w:t>
      </w:r>
      <w:r w:rsidRPr="00FB0D15">
        <w:rPr>
          <w:i/>
          <w:color w:val="000000"/>
          <w:sz w:val="28"/>
          <w:szCs w:val="28"/>
        </w:rPr>
        <w:t xml:space="preserve">стричь волосы, </w:t>
      </w:r>
      <w:r w:rsidR="004C5637" w:rsidRPr="00FB0D15">
        <w:rPr>
          <w:i/>
          <w:color w:val="000000"/>
          <w:sz w:val="28"/>
          <w:szCs w:val="28"/>
        </w:rPr>
        <w:t xml:space="preserve">потому что именно </w:t>
      </w:r>
      <w:r w:rsidRPr="00FB0D15">
        <w:rPr>
          <w:i/>
          <w:color w:val="000000"/>
          <w:sz w:val="28"/>
          <w:szCs w:val="28"/>
        </w:rPr>
        <w:t>через косу она п</w:t>
      </w:r>
      <w:r w:rsidRPr="00FB0D15">
        <w:rPr>
          <w:i/>
          <w:sz w:val="28"/>
          <w:szCs w:val="28"/>
        </w:rPr>
        <w:t>ередаёт</w:t>
      </w:r>
      <w:r w:rsidRPr="00FB0D15">
        <w:rPr>
          <w:i/>
          <w:color w:val="000000"/>
          <w:sz w:val="28"/>
          <w:szCs w:val="28"/>
        </w:rPr>
        <w:t xml:space="preserve"> ребёнку родовую память. Недаром коса похожа на спираль ДНК. А мужчины свою родовую память хранили в бороде</w:t>
      </w:r>
      <w:r w:rsidR="009420C9">
        <w:rPr>
          <w:i/>
          <w:color w:val="000000"/>
          <w:sz w:val="28"/>
          <w:szCs w:val="28"/>
        </w:rPr>
        <w:t xml:space="preserve"> или в усах</w:t>
      </w:r>
      <w:r w:rsidRPr="00FB0D15">
        <w:rPr>
          <w:i/>
          <w:color w:val="000000"/>
          <w:sz w:val="28"/>
          <w:szCs w:val="28"/>
        </w:rPr>
        <w:t xml:space="preserve">. </w:t>
      </w:r>
    </w:p>
    <w:p w14:paraId="4FD4D36A" w14:textId="6ADCE787" w:rsidR="00263CB3" w:rsidRPr="00FB0D15" w:rsidRDefault="009420C9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У </w:t>
      </w:r>
      <w:r w:rsidR="00263CB3" w:rsidRPr="00FB0D15">
        <w:rPr>
          <w:i/>
          <w:color w:val="000000"/>
          <w:sz w:val="28"/>
          <w:szCs w:val="28"/>
        </w:rPr>
        <w:t xml:space="preserve"> каждого рода, как и у народа, должно быть конкретное место, свой кусочек Родины. Это земля, откуда растёт древо рода. И этот кусочек должен передаваться по наследству. Его нельзя продать и поменять. </w:t>
      </w:r>
      <w:r w:rsidR="007B6F54" w:rsidRPr="00FB0D15">
        <w:rPr>
          <w:i/>
          <w:color w:val="000000"/>
          <w:sz w:val="28"/>
          <w:szCs w:val="28"/>
        </w:rPr>
        <w:t>Б</w:t>
      </w:r>
      <w:r w:rsidR="00263CB3" w:rsidRPr="00FB0D15">
        <w:rPr>
          <w:i/>
          <w:color w:val="000000"/>
          <w:sz w:val="28"/>
          <w:szCs w:val="28"/>
        </w:rPr>
        <w:t xml:space="preserve">ог Перун </w:t>
      </w:r>
      <w:r w:rsidR="007B6F54" w:rsidRPr="00FB0D15">
        <w:rPr>
          <w:i/>
          <w:color w:val="000000"/>
          <w:sz w:val="28"/>
          <w:szCs w:val="28"/>
        </w:rPr>
        <w:t xml:space="preserve">в своих заповедях </w:t>
      </w:r>
      <w:r w:rsidR="00263CB3" w:rsidRPr="00FB0D15">
        <w:rPr>
          <w:i/>
          <w:color w:val="000000"/>
          <w:sz w:val="28"/>
          <w:szCs w:val="28"/>
        </w:rPr>
        <w:t>сказа</w:t>
      </w:r>
      <w:r w:rsidR="007B6F54" w:rsidRPr="00FB0D15">
        <w:rPr>
          <w:i/>
          <w:color w:val="000000"/>
          <w:sz w:val="28"/>
          <w:szCs w:val="28"/>
        </w:rPr>
        <w:t>л</w:t>
      </w:r>
      <w:r w:rsidR="00263CB3" w:rsidRPr="00FB0D15">
        <w:rPr>
          <w:i/>
          <w:color w:val="000000"/>
          <w:sz w:val="28"/>
          <w:szCs w:val="28"/>
        </w:rPr>
        <w:t>: «Не продавайте землю свою за злато и серебро, ибо проклятия, вы, на себя призовёте, и не будет вам прощения во все дни без остатка…».</w:t>
      </w:r>
    </w:p>
    <w:p w14:paraId="32BF643F" w14:textId="076836F5" w:rsidR="00263CB3" w:rsidRPr="00FB0D15" w:rsidRDefault="00263CB3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i/>
          <w:color w:val="000000"/>
          <w:sz w:val="28"/>
          <w:szCs w:val="28"/>
        </w:rPr>
      </w:pPr>
      <w:r w:rsidRPr="00FB0D15">
        <w:rPr>
          <w:i/>
          <w:color w:val="000000"/>
          <w:sz w:val="28"/>
          <w:szCs w:val="28"/>
        </w:rPr>
        <w:t>Это родовое место мы называем малой Родиной. Чтобы воспитать нравственное отношение ребёнка к своей малой Родине, нужно соблюдать определённые условия.</w:t>
      </w:r>
    </w:p>
    <w:p w14:paraId="37AB0D98" w14:textId="77777777" w:rsidR="009420C9" w:rsidRDefault="009420C9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1F92A390" w14:textId="77777777" w:rsidR="00745D67" w:rsidRDefault="00745D67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Блиц-опрос.</w:t>
      </w:r>
    </w:p>
    <w:p w14:paraId="36DE3A57" w14:textId="6A689871" w:rsidR="00745D67" w:rsidRDefault="00745D67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i/>
          <w:color w:val="000000"/>
          <w:sz w:val="28"/>
          <w:szCs w:val="28"/>
        </w:rPr>
      </w:pPr>
      <w:r>
        <w:rPr>
          <w:sz w:val="29"/>
          <w:szCs w:val="29"/>
          <w:shd w:val="clear" w:color="auto" w:fill="FFFFFF"/>
        </w:rPr>
        <w:t xml:space="preserve">?что вы скажете своему сыну/дочери, чтобы он захотел продолжить </w:t>
      </w:r>
      <w:r w:rsidR="0047638E">
        <w:rPr>
          <w:sz w:val="29"/>
          <w:szCs w:val="29"/>
          <w:shd w:val="clear" w:color="auto" w:fill="FFFFFF"/>
        </w:rPr>
        <w:t xml:space="preserve">народные </w:t>
      </w:r>
      <w:r>
        <w:rPr>
          <w:sz w:val="29"/>
          <w:szCs w:val="29"/>
          <w:shd w:val="clear" w:color="auto" w:fill="FFFFFF"/>
        </w:rPr>
        <w:t>традиции семьи/рода…? </w:t>
      </w:r>
    </w:p>
    <w:p w14:paraId="02263972" w14:textId="7AD4453D" w:rsidR="00263CB3" w:rsidRPr="00FB0D15" w:rsidRDefault="00745D67" w:rsidP="00FB0D15">
      <w:pPr>
        <w:pStyle w:val="a3"/>
        <w:shd w:val="clear" w:color="auto" w:fill="FFFFFF"/>
        <w:spacing w:before="0" w:beforeAutospacing="0" w:after="0" w:afterAutospacing="0" w:line="300" w:lineRule="auto"/>
        <w:ind w:firstLine="426"/>
        <w:jc w:val="both"/>
        <w:textAlignment w:val="baseline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?</w:t>
      </w:r>
      <w:r w:rsidR="00263CB3" w:rsidRPr="00FB0D15">
        <w:rPr>
          <w:i/>
          <w:color w:val="000000"/>
          <w:sz w:val="28"/>
          <w:szCs w:val="28"/>
        </w:rPr>
        <w:t xml:space="preserve">Как Вы думаете, </w:t>
      </w:r>
      <w:r w:rsidR="00D114AE">
        <w:rPr>
          <w:i/>
          <w:color w:val="000000"/>
          <w:sz w:val="28"/>
          <w:szCs w:val="28"/>
        </w:rPr>
        <w:t>к</w:t>
      </w:r>
      <w:r w:rsidR="00263CB3" w:rsidRPr="00FB0D15">
        <w:rPr>
          <w:i/>
          <w:color w:val="000000"/>
          <w:sz w:val="28"/>
          <w:szCs w:val="28"/>
        </w:rPr>
        <w:t>аки</w:t>
      </w:r>
      <w:r w:rsidR="002F2A53">
        <w:rPr>
          <w:i/>
          <w:color w:val="000000"/>
          <w:sz w:val="28"/>
          <w:szCs w:val="28"/>
        </w:rPr>
        <w:t xml:space="preserve">ми доступными средствами </w:t>
      </w:r>
      <w:r w:rsidR="00263CB3" w:rsidRPr="00FB0D15">
        <w:rPr>
          <w:i/>
          <w:color w:val="000000"/>
          <w:sz w:val="28"/>
          <w:szCs w:val="28"/>
        </w:rPr>
        <w:t xml:space="preserve"> </w:t>
      </w:r>
      <w:r w:rsidR="002F2A53">
        <w:rPr>
          <w:i/>
          <w:color w:val="000000"/>
          <w:sz w:val="28"/>
          <w:szCs w:val="28"/>
        </w:rPr>
        <w:t xml:space="preserve">вы </w:t>
      </w:r>
      <w:r w:rsidR="00263CB3" w:rsidRPr="00FB0D15">
        <w:rPr>
          <w:i/>
          <w:color w:val="000000"/>
          <w:sz w:val="28"/>
          <w:szCs w:val="28"/>
        </w:rPr>
        <w:t>должны соблюдаться при формировании нравственно-патриотических установок</w:t>
      </w:r>
      <w:r w:rsidR="002F2A53">
        <w:rPr>
          <w:i/>
          <w:color w:val="000000"/>
          <w:sz w:val="28"/>
          <w:szCs w:val="28"/>
        </w:rPr>
        <w:t xml:space="preserve"> и социокультурных ценностей народа</w:t>
      </w:r>
      <w:r w:rsidR="00F5159F">
        <w:rPr>
          <w:i/>
          <w:color w:val="000000"/>
          <w:sz w:val="28"/>
          <w:szCs w:val="28"/>
        </w:rPr>
        <w:t xml:space="preserve"> для ребёнка</w:t>
      </w:r>
      <w:r w:rsidR="00263CB3" w:rsidRPr="00FB0D15">
        <w:rPr>
          <w:i/>
          <w:color w:val="000000"/>
          <w:sz w:val="28"/>
          <w:szCs w:val="28"/>
        </w:rPr>
        <w:t>?</w:t>
      </w:r>
      <w:r w:rsidR="007B6F54" w:rsidRPr="00FB0D15">
        <w:rPr>
          <w:i/>
          <w:color w:val="000000"/>
          <w:sz w:val="28"/>
          <w:szCs w:val="28"/>
        </w:rPr>
        <w:t xml:space="preserve"> (ответы)</w:t>
      </w:r>
    </w:p>
    <w:p w14:paraId="0F7676DA" w14:textId="3010148A" w:rsidR="00263CB3" w:rsidRPr="00FB0D15" w:rsidRDefault="007B6F54" w:rsidP="00FB0D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uto"/>
        <w:ind w:left="1418" w:hanging="708"/>
        <w:jc w:val="both"/>
        <w:textAlignment w:val="baseline"/>
        <w:rPr>
          <w:color w:val="000000"/>
          <w:sz w:val="28"/>
          <w:szCs w:val="28"/>
        </w:rPr>
      </w:pPr>
      <w:r w:rsidRPr="00FB0D15">
        <w:rPr>
          <w:color w:val="000000"/>
          <w:sz w:val="28"/>
          <w:szCs w:val="28"/>
        </w:rPr>
        <w:t xml:space="preserve">в первую очередь, </w:t>
      </w:r>
      <w:r w:rsidR="00263CB3" w:rsidRPr="00FB0D15">
        <w:rPr>
          <w:color w:val="000000"/>
          <w:sz w:val="28"/>
          <w:szCs w:val="28"/>
        </w:rPr>
        <w:t>быть самому патриотом;</w:t>
      </w:r>
    </w:p>
    <w:p w14:paraId="4EBA31A9" w14:textId="416ECA31" w:rsidR="00263CB3" w:rsidRPr="00FB0D15" w:rsidRDefault="00263CB3" w:rsidP="00FB0D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uto"/>
        <w:ind w:left="1418" w:hanging="708"/>
        <w:jc w:val="both"/>
        <w:textAlignment w:val="baseline"/>
        <w:rPr>
          <w:color w:val="000000"/>
          <w:sz w:val="28"/>
          <w:szCs w:val="28"/>
        </w:rPr>
      </w:pPr>
      <w:r w:rsidRPr="00FB0D15">
        <w:rPr>
          <w:color w:val="000000"/>
          <w:sz w:val="28"/>
          <w:szCs w:val="28"/>
        </w:rPr>
        <w:t>обладать педагогическими знаниями и умениями по нравственно-патриотическому воспитанию дошкольников.</w:t>
      </w:r>
    </w:p>
    <w:p w14:paraId="580FEE2B" w14:textId="4CCF2374" w:rsidR="00263CB3" w:rsidRPr="00FB0D15" w:rsidRDefault="00263CB3" w:rsidP="00FB0D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uto"/>
        <w:ind w:left="1418" w:hanging="708"/>
        <w:jc w:val="both"/>
        <w:textAlignment w:val="baseline"/>
        <w:rPr>
          <w:color w:val="000000"/>
          <w:sz w:val="28"/>
          <w:szCs w:val="28"/>
        </w:rPr>
      </w:pPr>
      <w:r w:rsidRPr="00FB0D15">
        <w:rPr>
          <w:color w:val="000000"/>
          <w:sz w:val="28"/>
          <w:szCs w:val="28"/>
        </w:rPr>
        <w:t>с</w:t>
      </w:r>
      <w:r w:rsidR="004C5637" w:rsidRPr="00FB0D15">
        <w:rPr>
          <w:color w:val="000000"/>
          <w:sz w:val="28"/>
          <w:szCs w:val="28"/>
        </w:rPr>
        <w:t>формиров</w:t>
      </w:r>
      <w:r w:rsidRPr="00FB0D15">
        <w:rPr>
          <w:color w:val="000000"/>
          <w:sz w:val="28"/>
          <w:szCs w:val="28"/>
        </w:rPr>
        <w:t xml:space="preserve">ать группу единомышленников </w:t>
      </w:r>
      <w:r w:rsidR="004C5637" w:rsidRPr="00FB0D15">
        <w:rPr>
          <w:color w:val="000000"/>
          <w:sz w:val="28"/>
          <w:szCs w:val="28"/>
        </w:rPr>
        <w:t>из</w:t>
      </w:r>
      <w:r w:rsidRPr="00FB0D15">
        <w:rPr>
          <w:color w:val="000000"/>
          <w:sz w:val="28"/>
          <w:szCs w:val="28"/>
        </w:rPr>
        <w:t xml:space="preserve"> специалист</w:t>
      </w:r>
      <w:r w:rsidR="004C5637" w:rsidRPr="00FB0D15">
        <w:rPr>
          <w:color w:val="000000"/>
          <w:sz w:val="28"/>
          <w:szCs w:val="28"/>
        </w:rPr>
        <w:t>ов ДОУ</w:t>
      </w:r>
      <w:r w:rsidRPr="00FB0D15">
        <w:rPr>
          <w:color w:val="000000"/>
          <w:sz w:val="28"/>
          <w:szCs w:val="28"/>
        </w:rPr>
        <w:t>.</w:t>
      </w:r>
    </w:p>
    <w:p w14:paraId="7630D64A" w14:textId="60D8FA8B" w:rsidR="00263CB3" w:rsidRDefault="00263CB3" w:rsidP="00FB0D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uto"/>
        <w:ind w:left="1418" w:hanging="708"/>
        <w:jc w:val="both"/>
        <w:textAlignment w:val="baseline"/>
        <w:rPr>
          <w:color w:val="000000"/>
          <w:sz w:val="28"/>
          <w:szCs w:val="28"/>
        </w:rPr>
      </w:pPr>
      <w:r w:rsidRPr="00FB0D15">
        <w:rPr>
          <w:color w:val="000000"/>
          <w:sz w:val="28"/>
          <w:szCs w:val="28"/>
        </w:rPr>
        <w:t xml:space="preserve">создать </w:t>
      </w:r>
      <w:r w:rsidR="004C5637" w:rsidRPr="00FB0D15">
        <w:rPr>
          <w:color w:val="000000"/>
          <w:sz w:val="28"/>
          <w:szCs w:val="28"/>
        </w:rPr>
        <w:t xml:space="preserve">в группе </w:t>
      </w:r>
      <w:r w:rsidRPr="00FB0D15">
        <w:rPr>
          <w:color w:val="000000"/>
          <w:sz w:val="28"/>
          <w:szCs w:val="28"/>
        </w:rPr>
        <w:t xml:space="preserve">достоверную </w:t>
      </w:r>
      <w:r w:rsidR="004C5637" w:rsidRPr="00FB0D15">
        <w:rPr>
          <w:color w:val="000000"/>
          <w:sz w:val="28"/>
          <w:szCs w:val="28"/>
        </w:rPr>
        <w:t xml:space="preserve">развивающую </w:t>
      </w:r>
      <w:r w:rsidRPr="00FB0D15">
        <w:rPr>
          <w:color w:val="000000"/>
          <w:sz w:val="28"/>
          <w:szCs w:val="28"/>
        </w:rPr>
        <w:t>среду.</w:t>
      </w:r>
    </w:p>
    <w:p w14:paraId="621638FC" w14:textId="2BE9F3B1" w:rsidR="002F2A53" w:rsidRPr="00FB0D15" w:rsidRDefault="002F2A53" w:rsidP="00FB0D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uto"/>
        <w:ind w:left="1418" w:hanging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сохранение истории и культуры семьи, большой и малой Родины</w:t>
      </w:r>
    </w:p>
    <w:p w14:paraId="4A99B996" w14:textId="273C45D6" w:rsidR="00263CB3" w:rsidRPr="00FB0D15" w:rsidRDefault="00263CB3" w:rsidP="00FB0D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uto"/>
        <w:ind w:left="1418" w:hanging="708"/>
        <w:jc w:val="both"/>
        <w:textAlignment w:val="baseline"/>
        <w:rPr>
          <w:color w:val="000000"/>
          <w:sz w:val="28"/>
          <w:szCs w:val="28"/>
        </w:rPr>
      </w:pPr>
      <w:r w:rsidRPr="00FB0D15">
        <w:rPr>
          <w:color w:val="000000"/>
          <w:sz w:val="28"/>
          <w:szCs w:val="28"/>
        </w:rPr>
        <w:t>привлечь родителей к участию в педагогическом процессе.</w:t>
      </w:r>
    </w:p>
    <w:p w14:paraId="06718E21" w14:textId="627ABAE4" w:rsidR="00263CB3" w:rsidRPr="00FB0D15" w:rsidRDefault="00263CB3" w:rsidP="00FB0D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uto"/>
        <w:ind w:left="1418" w:hanging="708"/>
        <w:jc w:val="both"/>
        <w:textAlignment w:val="baseline"/>
        <w:rPr>
          <w:color w:val="000000"/>
          <w:sz w:val="28"/>
          <w:szCs w:val="28"/>
        </w:rPr>
      </w:pPr>
      <w:r w:rsidRPr="00FB0D15">
        <w:rPr>
          <w:color w:val="000000"/>
          <w:sz w:val="28"/>
          <w:szCs w:val="28"/>
        </w:rPr>
        <w:t>установить взаимосвязь с окружающим социумом.</w:t>
      </w:r>
    </w:p>
    <w:p w14:paraId="3454C228" w14:textId="77777777" w:rsidR="00D114AE" w:rsidRDefault="00D114AE" w:rsidP="00FB0D15">
      <w:pPr>
        <w:spacing w:after="0"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93CF55" w14:textId="77777777" w:rsidR="00C4195A" w:rsidRDefault="000F2CA0" w:rsidP="00FB0D15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D15">
        <w:rPr>
          <w:rFonts w:ascii="Times New Roman" w:hAnsi="Times New Roman" w:cs="Times New Roman"/>
          <w:b/>
          <w:sz w:val="28"/>
          <w:szCs w:val="28"/>
        </w:rPr>
        <w:t>Работа в группах</w:t>
      </w:r>
      <w:r w:rsidRPr="00FB0D1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54A05F" w14:textId="03291A83" w:rsidR="009E2DED" w:rsidRPr="00FB0D15" w:rsidRDefault="009E2DED" w:rsidP="009E2DED">
      <w:pPr>
        <w:spacing w:after="0" w:line="30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0D15">
        <w:rPr>
          <w:rFonts w:ascii="Times New Roman" w:hAnsi="Times New Roman" w:cs="Times New Roman"/>
          <w:sz w:val="28"/>
          <w:szCs w:val="28"/>
        </w:rPr>
        <w:t xml:space="preserve">Инструкция: </w:t>
      </w:r>
      <w:r w:rsidRPr="00FB0D15">
        <w:rPr>
          <w:rFonts w:ascii="Times New Roman" w:hAnsi="Times New Roman" w:cs="Times New Roman"/>
          <w:i/>
          <w:sz w:val="28"/>
          <w:szCs w:val="28"/>
        </w:rPr>
        <w:t xml:space="preserve">перед вами на столах находятся материалы, с помощью которых вы сможете </w:t>
      </w:r>
      <w:r>
        <w:rPr>
          <w:rFonts w:ascii="Times New Roman" w:hAnsi="Times New Roman" w:cs="Times New Roman"/>
          <w:i/>
          <w:sz w:val="28"/>
          <w:szCs w:val="28"/>
        </w:rPr>
        <w:t xml:space="preserve">закончить </w:t>
      </w:r>
      <w:r w:rsidRPr="00FB0D15">
        <w:rPr>
          <w:rFonts w:ascii="Times New Roman" w:hAnsi="Times New Roman" w:cs="Times New Roman"/>
          <w:i/>
          <w:sz w:val="28"/>
          <w:szCs w:val="28"/>
        </w:rPr>
        <w:t>коллаж «</w:t>
      </w:r>
      <w:r>
        <w:rPr>
          <w:rFonts w:ascii="Times New Roman" w:hAnsi="Times New Roman" w:cs="Times New Roman"/>
          <w:i/>
          <w:sz w:val="28"/>
          <w:szCs w:val="28"/>
        </w:rPr>
        <w:t>Бурятия. Золотой век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r w:rsidRPr="00FB0D15">
        <w:rPr>
          <w:rFonts w:ascii="Times New Roman" w:hAnsi="Times New Roman" w:cs="Times New Roman"/>
          <w:i/>
          <w:sz w:val="28"/>
          <w:szCs w:val="28"/>
        </w:rPr>
        <w:t xml:space="preserve">». </w:t>
      </w:r>
      <w:proofErr w:type="gramEnd"/>
      <w:r w:rsidRPr="00FB0D15">
        <w:rPr>
          <w:rFonts w:ascii="Times New Roman" w:hAnsi="Times New Roman" w:cs="Times New Roman"/>
          <w:i/>
          <w:sz w:val="28"/>
          <w:szCs w:val="28"/>
        </w:rPr>
        <w:t>Я умышленно даю общее название для вашей работы. Вы вправе его интерпретировать, основываясь на своих чувствах, эмоциях, ассоциациях</w:t>
      </w:r>
      <w:r w:rsidRPr="00FB0D15">
        <w:rPr>
          <w:rFonts w:ascii="Times New Roman" w:hAnsi="Times New Roman" w:cs="Times New Roman"/>
          <w:sz w:val="28"/>
          <w:szCs w:val="28"/>
        </w:rPr>
        <w:t>.</w:t>
      </w:r>
    </w:p>
    <w:p w14:paraId="5699537F" w14:textId="77777777" w:rsidR="009E2DED" w:rsidRPr="00FB0D15" w:rsidRDefault="009E2DED" w:rsidP="009E2DED">
      <w:pPr>
        <w:spacing w:after="0" w:line="30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0D15">
        <w:rPr>
          <w:rFonts w:ascii="Times New Roman" w:hAnsi="Times New Roman" w:cs="Times New Roman"/>
          <w:sz w:val="28"/>
          <w:szCs w:val="28"/>
        </w:rPr>
        <w:t>(Педагоги изготавливают коллажи под фоновую музыку)</w:t>
      </w:r>
    </w:p>
    <w:p w14:paraId="040DC5F3" w14:textId="77777777" w:rsidR="009E2DED" w:rsidRDefault="009E2DED" w:rsidP="00FB0D15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4201E2" w14:textId="4C298454" w:rsidR="00C4195A" w:rsidRPr="00C4195A" w:rsidRDefault="00C4195A" w:rsidP="00FB0D15">
      <w:pPr>
        <w:spacing w:after="0"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95A">
        <w:rPr>
          <w:rFonts w:ascii="Times New Roman" w:hAnsi="Times New Roman" w:cs="Times New Roman"/>
          <w:b/>
          <w:sz w:val="28"/>
          <w:szCs w:val="28"/>
        </w:rPr>
        <w:t>Группа №1</w:t>
      </w:r>
    </w:p>
    <w:p w14:paraId="7D2E39F9" w14:textId="77777777" w:rsidR="009E2DED" w:rsidRDefault="00C4195A" w:rsidP="00FB0D15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необходимо </w:t>
      </w:r>
      <w:r w:rsidR="000F2CA0" w:rsidRPr="00FB0D15">
        <w:rPr>
          <w:rFonts w:ascii="Times New Roman" w:hAnsi="Times New Roman" w:cs="Times New Roman"/>
          <w:sz w:val="28"/>
          <w:szCs w:val="28"/>
        </w:rPr>
        <w:t xml:space="preserve">придумать слова на каждую букву слова БУРЯТИЯ. </w:t>
      </w:r>
      <w:r>
        <w:rPr>
          <w:rFonts w:ascii="Times New Roman" w:hAnsi="Times New Roman" w:cs="Times New Roman"/>
          <w:sz w:val="28"/>
          <w:szCs w:val="28"/>
        </w:rPr>
        <w:t xml:space="preserve">Раскрасить ваш коллаж, записать все ассоциации на предложенное слово. </w:t>
      </w:r>
      <w:r w:rsidRPr="009E2DED">
        <w:rPr>
          <w:rFonts w:ascii="Times New Roman" w:hAnsi="Times New Roman" w:cs="Times New Roman"/>
          <w:sz w:val="28"/>
          <w:szCs w:val="28"/>
        </w:rPr>
        <w:t>В</w:t>
      </w:r>
      <w:r w:rsidR="000F2CA0" w:rsidRPr="009E2DED">
        <w:rPr>
          <w:rFonts w:ascii="Times New Roman" w:hAnsi="Times New Roman" w:cs="Times New Roman"/>
          <w:sz w:val="28"/>
          <w:szCs w:val="28"/>
        </w:rPr>
        <w:t>ыве</w:t>
      </w:r>
      <w:r w:rsidRPr="009E2DED">
        <w:rPr>
          <w:rFonts w:ascii="Times New Roman" w:hAnsi="Times New Roman" w:cs="Times New Roman"/>
          <w:sz w:val="28"/>
          <w:szCs w:val="28"/>
        </w:rPr>
        <w:t>сти</w:t>
      </w:r>
      <w:r w:rsidR="000F2CA0" w:rsidRPr="009E2DED">
        <w:rPr>
          <w:rFonts w:ascii="Times New Roman" w:hAnsi="Times New Roman" w:cs="Times New Roman"/>
          <w:sz w:val="28"/>
          <w:szCs w:val="28"/>
        </w:rPr>
        <w:t xml:space="preserve"> свою формулу </w:t>
      </w:r>
      <w:r w:rsidR="009E2DED" w:rsidRPr="009E2DED">
        <w:rPr>
          <w:rFonts w:ascii="Times New Roman" w:hAnsi="Times New Roman" w:cs="Times New Roman"/>
          <w:sz w:val="28"/>
          <w:szCs w:val="28"/>
        </w:rPr>
        <w:t>процветания Республики Бурятии</w:t>
      </w:r>
      <w:r w:rsidR="000F2CA0" w:rsidRPr="009E2DE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45208B2" w14:textId="71730EA6" w:rsidR="009E2DED" w:rsidRPr="009E2DED" w:rsidRDefault="009E2DED" w:rsidP="00FB0D15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2DE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Пусть воплощаются в жизнь новые идеи, планы и проекты, способствующие </w:t>
      </w:r>
      <w:r w:rsidRPr="009E2DE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процветанию</w:t>
      </w:r>
      <w:r w:rsidRPr="009E2DE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9E2DE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республики</w:t>
      </w:r>
    </w:p>
    <w:p w14:paraId="2A445E22" w14:textId="73D5028F" w:rsidR="000F2CA0" w:rsidRPr="009E2DED" w:rsidRDefault="004B0E75" w:rsidP="00FB0D15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Возможные о</w:t>
      </w:r>
      <w:r w:rsidR="009E2DED">
        <w:rPr>
          <w:rFonts w:ascii="Times New Roman" w:hAnsi="Times New Roman" w:cs="Times New Roman"/>
          <w:sz w:val="28"/>
          <w:szCs w:val="28"/>
        </w:rPr>
        <w:t>тветы: в</w:t>
      </w:r>
      <w:r w:rsidR="000F2CA0" w:rsidRPr="009E2DED">
        <w:rPr>
          <w:rFonts w:ascii="Times New Roman" w:hAnsi="Times New Roman" w:cs="Times New Roman"/>
          <w:sz w:val="28"/>
          <w:szCs w:val="28"/>
        </w:rPr>
        <w:t xml:space="preserve"> завершение выведена общая формула: Бурятия=</w:t>
      </w:r>
      <w:proofErr w:type="spellStart"/>
      <w:r w:rsidR="000F2CA0" w:rsidRPr="009E2DED">
        <w:rPr>
          <w:rFonts w:ascii="Times New Roman" w:hAnsi="Times New Roman" w:cs="Times New Roman"/>
          <w:sz w:val="28"/>
          <w:szCs w:val="28"/>
        </w:rPr>
        <w:t>цель+знания+нравственные</w:t>
      </w:r>
      <w:proofErr w:type="spellEnd"/>
      <w:r w:rsidR="000F2CA0" w:rsidRPr="009E2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CA0" w:rsidRPr="009E2DED">
        <w:rPr>
          <w:rFonts w:ascii="Times New Roman" w:hAnsi="Times New Roman" w:cs="Times New Roman"/>
          <w:sz w:val="28"/>
          <w:szCs w:val="28"/>
        </w:rPr>
        <w:t>качества+истинные</w:t>
      </w:r>
      <w:proofErr w:type="spellEnd"/>
      <w:r w:rsidR="000F2CA0" w:rsidRPr="009E2DED">
        <w:rPr>
          <w:rFonts w:ascii="Times New Roman" w:hAnsi="Times New Roman" w:cs="Times New Roman"/>
          <w:sz w:val="28"/>
          <w:szCs w:val="28"/>
        </w:rPr>
        <w:t xml:space="preserve"> ценности.</w:t>
      </w:r>
    </w:p>
    <w:p w14:paraId="65F778F6" w14:textId="4F721521" w:rsidR="000F2CA0" w:rsidRPr="009E2DED" w:rsidRDefault="00807221" w:rsidP="00FB0D15">
      <w:pPr>
        <w:spacing w:after="0" w:line="30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2DE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Бурятия: </w:t>
      </w:r>
      <w:proofErr w:type="gramStart"/>
      <w:r w:rsidR="000F2CA0" w:rsidRPr="009E2DE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Помнить о своих </w:t>
      </w:r>
      <w:proofErr w:type="spellStart"/>
      <w:r w:rsidR="000F2CA0" w:rsidRPr="009E2DE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корнях</w:t>
      </w:r>
      <w:r w:rsidRPr="009E2DE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+</w:t>
      </w:r>
      <w:r w:rsidR="000F2CA0" w:rsidRPr="009E2DE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чтить</w:t>
      </w:r>
      <w:proofErr w:type="spellEnd"/>
      <w:proofErr w:type="gramEnd"/>
      <w:r w:rsidR="000F2CA0" w:rsidRPr="009E2DE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национальную культуру и традиции своего народа </w:t>
      </w:r>
      <w:r w:rsidRPr="009E2DE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+</w:t>
      </w:r>
      <w:r w:rsidR="000F2CA0" w:rsidRPr="009E2DE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сохранения этнической идентичности</w:t>
      </w:r>
    </w:p>
    <w:p w14:paraId="61E85CFE" w14:textId="77777777" w:rsidR="000F2CA0" w:rsidRPr="00FB0D15" w:rsidRDefault="000F2CA0" w:rsidP="00FB0D15">
      <w:pPr>
        <w:spacing w:after="0" w:line="30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E705BA" w14:textId="77777777" w:rsidR="00C61BAE" w:rsidRDefault="00C61BAE" w:rsidP="00FB0D15">
      <w:pPr>
        <w:spacing w:after="0" w:line="30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№2.</w:t>
      </w:r>
    </w:p>
    <w:p w14:paraId="640E40CA" w14:textId="3DD25223" w:rsidR="00241E48" w:rsidRPr="00FB0D15" w:rsidRDefault="008D13F3" w:rsidP="00FB0D15">
      <w:pPr>
        <w:spacing w:after="0" w:line="30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D15">
        <w:rPr>
          <w:rFonts w:ascii="Times New Roman" w:hAnsi="Times New Roman" w:cs="Times New Roman"/>
          <w:b/>
          <w:sz w:val="28"/>
          <w:szCs w:val="28"/>
        </w:rPr>
        <w:t>Арт-терапевтическое упражнение «Образ Родины»</w:t>
      </w:r>
      <w:r w:rsidR="00C61BAE" w:rsidRPr="00C61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61B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или </w:t>
      </w:r>
      <w:r w:rsidR="00C61BAE" w:rsidRPr="00FB0D15">
        <w:rPr>
          <w:rFonts w:ascii="Times New Roman" w:hAnsi="Times New Roman" w:cs="Times New Roman"/>
          <w:sz w:val="28"/>
          <w:szCs w:val="28"/>
          <w:shd w:val="clear" w:color="auto" w:fill="FFFFFF"/>
        </w:rPr>
        <w:t>«Бурятия расправляет крылья».</w:t>
      </w:r>
    </w:p>
    <w:p w14:paraId="20B81F04" w14:textId="7762E69E" w:rsidR="0091490F" w:rsidRPr="00FB0D15" w:rsidRDefault="007B6F54" w:rsidP="00FB0D15">
      <w:pPr>
        <w:shd w:val="clear" w:color="auto" w:fill="FFFFFF"/>
        <w:spacing w:after="0" w:line="30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0D1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Все вы знаете</w:t>
      </w:r>
      <w:r w:rsidR="0091490F" w:rsidRPr="00FB0D1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слова песни</w:t>
      </w:r>
      <w:r w:rsidR="0091490F" w:rsidRPr="00FB0D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18698312" w14:textId="77777777" w:rsidR="00AB0B5B" w:rsidRPr="00FB0D15" w:rsidRDefault="00AB0B5B" w:rsidP="00FB0D15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B0D15">
        <w:rPr>
          <w:rFonts w:ascii="Times New Roman" w:hAnsi="Times New Roman" w:cs="Times New Roman"/>
          <w:sz w:val="28"/>
          <w:szCs w:val="28"/>
          <w:lang w:eastAsia="ru-RU"/>
        </w:rPr>
        <w:t>Нет земли родней, чем Бурятия…</w:t>
      </w:r>
    </w:p>
    <w:p w14:paraId="22D5FC45" w14:textId="77777777" w:rsidR="00AB0B5B" w:rsidRPr="00FB0D15" w:rsidRDefault="00AB0B5B" w:rsidP="00FB0D15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B0D15">
        <w:rPr>
          <w:rFonts w:ascii="Times New Roman" w:hAnsi="Times New Roman" w:cs="Times New Roman"/>
          <w:sz w:val="28"/>
          <w:szCs w:val="28"/>
          <w:lang w:eastAsia="ru-RU"/>
        </w:rPr>
        <w:t>Вместе сохраним мы природный клад,</w:t>
      </w:r>
    </w:p>
    <w:p w14:paraId="063B956C" w14:textId="77777777" w:rsidR="00AB0B5B" w:rsidRPr="00FB0D15" w:rsidRDefault="00AB0B5B" w:rsidP="00FB0D15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B0D15">
        <w:rPr>
          <w:rFonts w:ascii="Times New Roman" w:hAnsi="Times New Roman" w:cs="Times New Roman"/>
          <w:sz w:val="28"/>
          <w:szCs w:val="28"/>
          <w:lang w:eastAsia="ru-RU"/>
        </w:rPr>
        <w:t>Душу отдадим за цветущий сад,</w:t>
      </w:r>
    </w:p>
    <w:p w14:paraId="36E0061C" w14:textId="77777777" w:rsidR="00AB0B5B" w:rsidRPr="00FB0D15" w:rsidRDefault="00AB0B5B" w:rsidP="00FB0D15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B0D15">
        <w:rPr>
          <w:rFonts w:ascii="Times New Roman" w:hAnsi="Times New Roman" w:cs="Times New Roman"/>
          <w:sz w:val="28"/>
          <w:szCs w:val="28"/>
          <w:lang w:eastAsia="ru-RU"/>
        </w:rPr>
        <w:t>Ты живешь во мне священная земля,</w:t>
      </w:r>
    </w:p>
    <w:p w14:paraId="4B572AA6" w14:textId="77777777" w:rsidR="00AB0B5B" w:rsidRPr="00FB0D15" w:rsidRDefault="00AB0B5B" w:rsidP="00FB0D15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B0D15">
        <w:rPr>
          <w:rFonts w:ascii="Times New Roman" w:hAnsi="Times New Roman" w:cs="Times New Roman"/>
          <w:sz w:val="28"/>
          <w:szCs w:val="28"/>
          <w:lang w:eastAsia="ru-RU"/>
        </w:rPr>
        <w:t>И я горжусь тобой, Бурятия моя…</w:t>
      </w:r>
    </w:p>
    <w:p w14:paraId="40B5FCDE" w14:textId="24452C0A" w:rsidR="00DF4CB7" w:rsidRPr="00FB0D15" w:rsidRDefault="00AB0B5B" w:rsidP="00BF336D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0D15">
        <w:rPr>
          <w:rFonts w:ascii="Times New Roman" w:hAnsi="Times New Roman" w:cs="Times New Roman"/>
          <w:sz w:val="28"/>
          <w:szCs w:val="28"/>
          <w:lang w:eastAsia="ru-RU"/>
        </w:rPr>
        <w:t>(Анита Норд)</w:t>
      </w:r>
      <w:r w:rsidRPr="00FB0D1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1917F8" w:rsidRPr="00FB0D15">
        <w:rPr>
          <w:rFonts w:ascii="Times New Roman" w:hAnsi="Times New Roman" w:cs="Times New Roman"/>
          <w:b/>
          <w:sz w:val="28"/>
          <w:szCs w:val="28"/>
        </w:rPr>
        <w:t>Работа в группах</w:t>
      </w:r>
      <w:r w:rsidR="001917F8" w:rsidRPr="00FB0D1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61E4A0" w14:textId="7E6D7CAE" w:rsidR="009E2DED" w:rsidRPr="00FB0D15" w:rsidRDefault="009E2DED" w:rsidP="003B2C33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0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Подготовить </w:t>
      </w:r>
      <w:r w:rsidR="004763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приглашение  </w:t>
      </w:r>
      <w:r w:rsidRPr="00FB0D15">
        <w:rPr>
          <w:rFonts w:ascii="Times New Roman" w:hAnsi="Times New Roman" w:cs="Times New Roman"/>
          <w:sz w:val="28"/>
          <w:szCs w:val="28"/>
          <w:shd w:val="clear" w:color="auto" w:fill="FFFFFF"/>
        </w:rPr>
        <w:t>для родителей</w:t>
      </w:r>
      <w:r w:rsidR="00C61BAE">
        <w:rPr>
          <w:rFonts w:ascii="Times New Roman" w:hAnsi="Times New Roman" w:cs="Times New Roman"/>
          <w:sz w:val="28"/>
          <w:szCs w:val="28"/>
          <w:shd w:val="clear" w:color="auto" w:fill="FFFFFF"/>
        </w:rPr>
        <w:t>, педагогов</w:t>
      </w:r>
      <w:r w:rsidRPr="00FB0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детского сада</w:t>
      </w:r>
      <w:r w:rsidR="00C61BAE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C61BA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</w:t>
      </w:r>
      <w:r w:rsidRPr="00FB0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Москвы,  </w:t>
      </w:r>
      <w:r w:rsidR="004763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пригласить к нам на </w:t>
      </w:r>
      <w:r w:rsidR="0047638E" w:rsidRPr="006635A4">
        <w:rPr>
          <w:rFonts w:ascii="Times New Roman" w:hAnsi="Times New Roman" w:cs="Times New Roman"/>
          <w:b/>
          <w:caps/>
          <w:color w:val="007AD0"/>
          <w:sz w:val="28"/>
          <w:szCs w:val="28"/>
          <w:shd w:val="clear" w:color="auto" w:fill="FFFFFF"/>
        </w:rPr>
        <w:t xml:space="preserve">Фестиваль </w:t>
      </w:r>
      <w:r w:rsidR="0047638E" w:rsidRPr="006635A4"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>"Карусель бурятских народных традиций и игр"</w:t>
      </w:r>
      <w:proofErr w:type="gramStart"/>
      <w:r w:rsidR="0047638E"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 xml:space="preserve"> </w:t>
      </w:r>
      <w:r w:rsidR="0047638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4763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</w:t>
      </w:r>
      <w:r w:rsidRPr="00FB0D15">
        <w:rPr>
          <w:rFonts w:ascii="Times New Roman" w:hAnsi="Times New Roman" w:cs="Times New Roman"/>
          <w:sz w:val="28"/>
          <w:szCs w:val="28"/>
          <w:shd w:val="clear" w:color="auto" w:fill="FFFFFF"/>
        </w:rPr>
        <w:t>пи</w:t>
      </w:r>
      <w:r w:rsidR="004763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шите </w:t>
      </w:r>
      <w:r w:rsidRPr="00FB0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 край, республику так, чтобы все </w:t>
      </w:r>
      <w:r w:rsidR="003B2C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узнали название нашего города, </w:t>
      </w:r>
      <w:r w:rsidRPr="00FB0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B2C33"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возможно вспомнили  главные достопримечательности Бурятии..</w:t>
      </w:r>
    </w:p>
    <w:p w14:paraId="7D5F2D0C" w14:textId="572D9741" w:rsidR="001917F8" w:rsidRPr="00FB0D15" w:rsidRDefault="009E2DED" w:rsidP="003B2C33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«…</w:t>
      </w:r>
      <w:r w:rsidR="001917F8" w:rsidRPr="00FB0D15">
        <w:rPr>
          <w:rFonts w:ascii="Times New Roman" w:hAnsi="Times New Roman" w:cs="Times New Roman"/>
          <w:sz w:val="28"/>
          <w:szCs w:val="28"/>
        </w:rPr>
        <w:t>Моя Родина-Бурятия! Это самое глубокое озеро мира Байкал, высокие Саянские горы, огромное число рек и речушек, впадающих в Байкал, несчитанное богатство лесов, пушного зверя и равнины лугов с великолепными цветами. Родная земля - это самое святое место жизни человека. Ведь именно здесь его корни</w:t>
      </w:r>
      <w:r>
        <w:rPr>
          <w:rFonts w:ascii="Times New Roman" w:hAnsi="Times New Roman" w:cs="Times New Roman"/>
          <w:sz w:val="28"/>
          <w:szCs w:val="28"/>
        </w:rPr>
        <w:t>….»</w:t>
      </w:r>
    </w:p>
    <w:p w14:paraId="446F2580" w14:textId="77777777" w:rsidR="000149BE" w:rsidRPr="00FB0D15" w:rsidRDefault="000149BE" w:rsidP="003B2C33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8A5D96A" w14:textId="77777777" w:rsidR="00C61BAE" w:rsidRDefault="000149BE" w:rsidP="00FB0D15">
      <w:pPr>
        <w:spacing w:after="0" w:line="30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29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Группа №3. </w:t>
      </w:r>
    </w:p>
    <w:p w14:paraId="3FFBE7CD" w14:textId="2C06C260" w:rsidR="001917F8" w:rsidRDefault="00133AB4" w:rsidP="00FB0D15">
      <w:pPr>
        <w:spacing w:after="0" w:line="300" w:lineRule="auto"/>
        <w:jc w:val="both"/>
        <w:rPr>
          <w:rFonts w:ascii="Times New Roman" w:hAnsi="Times New Roman" w:cs="Times New Roman"/>
          <w:b/>
          <w:color w:val="54595F"/>
          <w:sz w:val="28"/>
          <w:szCs w:val="28"/>
        </w:rPr>
      </w:pPr>
      <w:r>
        <w:rPr>
          <w:rFonts w:ascii="Times New Roman" w:hAnsi="Times New Roman" w:cs="Times New Roman"/>
          <w:b/>
          <w:color w:val="54595F"/>
          <w:sz w:val="28"/>
          <w:szCs w:val="28"/>
        </w:rPr>
        <w:t xml:space="preserve">С чего начинается Родина. </w:t>
      </w:r>
      <w:r w:rsidR="003B2C33">
        <w:rPr>
          <w:rFonts w:ascii="Times New Roman" w:hAnsi="Times New Roman" w:cs="Times New Roman"/>
          <w:b/>
          <w:color w:val="54595F"/>
          <w:sz w:val="28"/>
          <w:szCs w:val="28"/>
        </w:rPr>
        <w:t xml:space="preserve">Зеркальная </w:t>
      </w:r>
      <w:proofErr w:type="spellStart"/>
      <w:r w:rsidR="003B2C33">
        <w:rPr>
          <w:rFonts w:ascii="Times New Roman" w:hAnsi="Times New Roman" w:cs="Times New Roman"/>
          <w:b/>
          <w:color w:val="54595F"/>
          <w:sz w:val="28"/>
          <w:szCs w:val="28"/>
        </w:rPr>
        <w:t>мандала</w:t>
      </w:r>
      <w:proofErr w:type="spellEnd"/>
    </w:p>
    <w:p w14:paraId="2DECA90E" w14:textId="3352087F" w:rsidR="001D4C6E" w:rsidRPr="0090298C" w:rsidRDefault="001D4C6E" w:rsidP="00FB0D15">
      <w:pPr>
        <w:spacing w:after="0" w:line="30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spellStart"/>
      <w:r w:rsidRPr="002C3329">
        <w:rPr>
          <w:rStyle w:val="ac"/>
          <w:rFonts w:ascii="Times New Roman" w:eastAsia="Times New Roman" w:hAnsi="Times New Roman" w:cs="Times New Roman"/>
          <w:sz w:val="28"/>
          <w:szCs w:val="28"/>
        </w:rPr>
        <w:t>Мандала</w:t>
      </w:r>
      <w:proofErr w:type="spellEnd"/>
      <w:r w:rsidRPr="002C3329">
        <w:rPr>
          <w:rStyle w:val="ac"/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C3329">
        <w:rPr>
          <w:rStyle w:val="ac"/>
          <w:rFonts w:ascii="Times New Roman" w:eastAsia="Times New Roman" w:hAnsi="Times New Roman" w:cs="Times New Roman"/>
          <w:sz w:val="28"/>
          <w:szCs w:val="28"/>
        </w:rPr>
        <w:t>Mandala</w:t>
      </w:r>
      <w:proofErr w:type="spellEnd"/>
      <w:r w:rsidRPr="002C3329">
        <w:rPr>
          <w:rStyle w:val="ac"/>
          <w:rFonts w:ascii="Times New Roman" w:eastAsia="Times New Roman" w:hAnsi="Times New Roman" w:cs="Times New Roman"/>
          <w:sz w:val="28"/>
          <w:szCs w:val="28"/>
        </w:rPr>
        <w:t>)</w:t>
      </w:r>
      <w:r w:rsidRPr="002C3329">
        <w:rPr>
          <w:rFonts w:ascii="Times New Roman" w:eastAsia="Times New Roman" w:hAnsi="Times New Roman" w:cs="Times New Roman"/>
          <w:sz w:val="28"/>
          <w:szCs w:val="28"/>
        </w:rPr>
        <w:t xml:space="preserve"> - в переводе с санскрита «круг» или "центр". Круг – символ </w:t>
      </w:r>
      <w:proofErr w:type="spellStart"/>
      <w:r w:rsidRPr="002C3329">
        <w:rPr>
          <w:rFonts w:ascii="Times New Roman" w:eastAsia="Times New Roman" w:hAnsi="Times New Roman" w:cs="Times New Roman"/>
          <w:sz w:val="28"/>
          <w:szCs w:val="28"/>
        </w:rPr>
        <w:t>мандалы</w:t>
      </w:r>
      <w:proofErr w:type="spellEnd"/>
      <w:r w:rsidRPr="002C3329">
        <w:rPr>
          <w:rFonts w:ascii="Times New Roman" w:eastAsia="Times New Roman" w:hAnsi="Times New Roman" w:cs="Times New Roman"/>
          <w:sz w:val="28"/>
          <w:szCs w:val="28"/>
        </w:rPr>
        <w:t xml:space="preserve"> как универсальной модели вселенной, задающий особый вселенский ритм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C3329">
        <w:rPr>
          <w:rFonts w:ascii="Times New Roman" w:eastAsia="Times New Roman" w:hAnsi="Times New Roman" w:cs="Times New Roman"/>
          <w:sz w:val="28"/>
          <w:szCs w:val="28"/>
        </w:rPr>
        <w:t>Люди интуитивно научились успокаивать свой ум и душу с помощью изображений в круге, используя их как способ снова сблизиться с природой. Замечено, что, когда рука обводит или рисует подобные узоры в круге, человек сосредотачивается, успокаивается</w:t>
      </w:r>
    </w:p>
    <w:p w14:paraId="60FB2588" w14:textId="048BACD9" w:rsidR="00133AB4" w:rsidRDefault="001D4C6E" w:rsidP="00FB0D15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4C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Задание.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149BE" w:rsidRPr="00FB0D15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DF4CB7" w:rsidRPr="00FB0D15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проектирова</w:t>
      </w:r>
      <w:r w:rsidR="000149BE" w:rsidRPr="00FB0D15">
        <w:rPr>
          <w:rFonts w:ascii="Times New Roman" w:hAnsi="Times New Roman" w:cs="Times New Roman"/>
          <w:sz w:val="28"/>
          <w:szCs w:val="28"/>
          <w:shd w:val="clear" w:color="auto" w:fill="FFFFFF"/>
        </w:rPr>
        <w:t>ть</w:t>
      </w:r>
      <w:r w:rsidR="00DF4CB7" w:rsidRPr="00FB0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33A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 </w:t>
      </w:r>
      <w:r w:rsidR="003B2C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малой </w:t>
      </w:r>
      <w:r w:rsidR="00133AB4">
        <w:rPr>
          <w:rFonts w:ascii="Times New Roman" w:hAnsi="Times New Roman" w:cs="Times New Roman"/>
          <w:sz w:val="28"/>
          <w:szCs w:val="28"/>
          <w:shd w:val="clear" w:color="auto" w:fill="FFFFFF"/>
        </w:rPr>
        <w:t>родины</w:t>
      </w:r>
      <w:r w:rsidR="00DF4CB7" w:rsidRPr="00FB0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B2C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через зеркальную </w:t>
      </w:r>
      <w:proofErr w:type="spellStart"/>
      <w:r w:rsidR="003B2C33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мандалу</w:t>
      </w:r>
      <w:proofErr w:type="spellEnd"/>
      <w:r w:rsidR="00DF4CB7" w:rsidRPr="00FB0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самостоятельно выбирая </w:t>
      </w:r>
      <w:r w:rsidR="003B2C33"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предметы</w:t>
      </w:r>
      <w:r w:rsidR="00DF4CB7" w:rsidRPr="00FB0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133AB4">
        <w:rPr>
          <w:rFonts w:ascii="Times New Roman" w:hAnsi="Times New Roman" w:cs="Times New Roman"/>
          <w:sz w:val="28"/>
          <w:szCs w:val="28"/>
          <w:shd w:val="clear" w:color="auto" w:fill="FFFFFF"/>
        </w:rPr>
        <w:t>элементы природы и символы</w:t>
      </w:r>
      <w:r w:rsidR="003B2C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…Самое главное здесь </w:t>
      </w:r>
      <w:proofErr w:type="gramStart"/>
      <w:r w:rsidR="003B2C33">
        <w:rPr>
          <w:rFonts w:ascii="Times New Roman" w:hAnsi="Times New Roman" w:cs="Times New Roman"/>
          <w:sz w:val="28"/>
          <w:szCs w:val="28"/>
          <w:shd w:val="clear" w:color="auto" w:fill="FFFFFF"/>
        </w:rPr>
        <w:t>–х</w:t>
      </w:r>
      <w:proofErr w:type="gramEnd"/>
      <w:r w:rsidR="003B2C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удожник и его руки. </w:t>
      </w:r>
    </w:p>
    <w:p w14:paraId="11D30170" w14:textId="2C46755D" w:rsidR="00417834" w:rsidRDefault="0090298C" w:rsidP="00417834">
      <w:pPr>
        <w:pStyle w:val="a3"/>
        <w:shd w:val="clear" w:color="auto" w:fill="FFFFFF"/>
        <w:spacing w:before="0" w:beforeAutospacing="0" w:after="0" w:afterAutospacing="0" w:line="30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color w:val="54595F"/>
          <w:sz w:val="28"/>
          <w:szCs w:val="28"/>
        </w:rPr>
        <w:t>В</w:t>
      </w:r>
      <w:r w:rsidR="00B8410C" w:rsidRPr="00B8410C">
        <w:rPr>
          <w:color w:val="54595F"/>
          <w:sz w:val="28"/>
          <w:szCs w:val="28"/>
        </w:rPr>
        <w:t xml:space="preserve">ам нужно сделать его красивым, радостным, </w:t>
      </w:r>
      <w:r w:rsidR="00133AB4">
        <w:rPr>
          <w:color w:val="54595F"/>
          <w:sz w:val="28"/>
          <w:szCs w:val="28"/>
        </w:rPr>
        <w:t>родным! Дать название вашей работе</w:t>
      </w:r>
      <w:r w:rsidR="00417834">
        <w:rPr>
          <w:rStyle w:val="c2"/>
          <w:color w:val="000000"/>
          <w:sz w:val="28"/>
          <w:szCs w:val="28"/>
        </w:rPr>
        <w:t>, название должно  отражать ваш основной жизненный принцип, позицию как гражданина, силу, характер</w:t>
      </w:r>
      <w:proofErr w:type="gramStart"/>
      <w:r w:rsidR="00417834">
        <w:rPr>
          <w:rStyle w:val="c2"/>
          <w:color w:val="000000"/>
          <w:sz w:val="28"/>
          <w:szCs w:val="28"/>
        </w:rPr>
        <w:t>..</w:t>
      </w:r>
      <w:proofErr w:type="gramEnd"/>
    </w:p>
    <w:p w14:paraId="66EAD27E" w14:textId="17CB3B32" w:rsidR="00417834" w:rsidRDefault="00417834" w:rsidP="0041783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Например,  коллективная работа на тему «Родина моя» или «Наш любимый город», или «Любимый детский сад».</w:t>
      </w:r>
    </w:p>
    <w:p w14:paraId="7D208774" w14:textId="77777777" w:rsidR="00417834" w:rsidRDefault="00417834" w:rsidP="00C61BAE">
      <w:pPr>
        <w:pStyle w:val="a3"/>
        <w:shd w:val="clear" w:color="auto" w:fill="FFFFFF"/>
        <w:spacing w:before="0" w:beforeAutospacing="0" w:after="0" w:afterAutospacing="0" w:line="300" w:lineRule="auto"/>
        <w:jc w:val="both"/>
        <w:textAlignment w:val="baseline"/>
        <w:rPr>
          <w:color w:val="54595F"/>
          <w:sz w:val="28"/>
          <w:szCs w:val="28"/>
        </w:rPr>
      </w:pPr>
    </w:p>
    <w:p w14:paraId="63F958F6" w14:textId="78BC5F69" w:rsidR="00417834" w:rsidRPr="00557ECB" w:rsidRDefault="00557ECB" w:rsidP="00C61BAE">
      <w:pPr>
        <w:pStyle w:val="a3"/>
        <w:shd w:val="clear" w:color="auto" w:fill="FFFFFF"/>
        <w:spacing w:before="0" w:beforeAutospacing="0" w:after="0" w:afterAutospacing="0" w:line="300" w:lineRule="auto"/>
        <w:jc w:val="both"/>
        <w:textAlignment w:val="baseline"/>
        <w:rPr>
          <w:b/>
          <w:color w:val="A00055"/>
          <w:sz w:val="28"/>
          <w:szCs w:val="28"/>
          <w:bdr w:val="none" w:sz="0" w:space="0" w:color="auto" w:frame="1"/>
        </w:rPr>
      </w:pPr>
      <w:r w:rsidRPr="00557ECB">
        <w:rPr>
          <w:b/>
          <w:color w:val="A00055"/>
          <w:sz w:val="28"/>
          <w:szCs w:val="28"/>
          <w:bdr w:val="none" w:sz="0" w:space="0" w:color="auto" w:frame="1"/>
        </w:rPr>
        <w:lastRenderedPageBreak/>
        <w:t>Группа №4</w:t>
      </w:r>
    </w:p>
    <w:p w14:paraId="626C7AD1" w14:textId="77777777" w:rsidR="004B0E75" w:rsidRDefault="00557ECB" w:rsidP="00C61BAE">
      <w:pPr>
        <w:pStyle w:val="a3"/>
        <w:shd w:val="clear" w:color="auto" w:fill="FFFFFF"/>
        <w:spacing w:before="0" w:beforeAutospacing="0" w:after="0" w:afterAutospacing="0" w:line="300" w:lineRule="auto"/>
        <w:jc w:val="both"/>
        <w:textAlignment w:val="baseline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Буряты издавна занимались не только хозяйственной деятельностью, но и разнообразным художественным творчеством. В силу самобытности нашей культуры были у нас великолепные мастера и мастерицы, талантливые и творческие люди.</w:t>
      </w:r>
      <w:r w:rsidR="004B0E75">
        <w:rPr>
          <w:color w:val="111111"/>
          <w:sz w:val="28"/>
          <w:szCs w:val="28"/>
          <w:shd w:val="clear" w:color="auto" w:fill="FFFFFF"/>
        </w:rPr>
        <w:t xml:space="preserve"> </w:t>
      </w:r>
    </w:p>
    <w:p w14:paraId="4694CD6A" w14:textId="76B096A3" w:rsidR="00557ECB" w:rsidRDefault="004B0E75" w:rsidP="00C61BAE">
      <w:pPr>
        <w:pStyle w:val="a3"/>
        <w:shd w:val="clear" w:color="auto" w:fill="FFFFFF"/>
        <w:spacing w:before="0" w:beforeAutospacing="0" w:after="0" w:afterAutospacing="0" w:line="300" w:lineRule="auto"/>
        <w:jc w:val="both"/>
        <w:textAlignment w:val="baseline"/>
        <w:rPr>
          <w:color w:val="555555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Задание. </w:t>
      </w:r>
      <w:r w:rsidR="00557ECB">
        <w:rPr>
          <w:color w:val="111111"/>
          <w:sz w:val="28"/>
          <w:szCs w:val="28"/>
          <w:shd w:val="clear" w:color="auto" w:fill="FFFFFF"/>
        </w:rPr>
        <w:t>Надо</w:t>
      </w:r>
      <w:r w:rsidR="00557ECB">
        <w:rPr>
          <w:color w:val="555555"/>
          <w:sz w:val="28"/>
          <w:szCs w:val="28"/>
          <w:shd w:val="clear" w:color="auto" w:fill="FFFFFF"/>
        </w:rPr>
        <w:t> выполнить коллективную творческую работу – раскрасить панно и рассказать, что обозначено на нем…</w:t>
      </w:r>
    </w:p>
    <w:p w14:paraId="535ED91F" w14:textId="559943E2" w:rsidR="00557ECB" w:rsidRDefault="00557ECB" w:rsidP="00C61BAE">
      <w:pPr>
        <w:pStyle w:val="a3"/>
        <w:shd w:val="clear" w:color="auto" w:fill="FFFFFF"/>
        <w:spacing w:before="0" w:beforeAutospacing="0" w:after="0" w:afterAutospacing="0" w:line="300" w:lineRule="auto"/>
        <w:jc w:val="both"/>
        <w:textAlignment w:val="baseline"/>
        <w:rPr>
          <w:color w:val="A00055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shd w:val="clear" w:color="auto" w:fill="FFFFFF"/>
        </w:rPr>
        <w:t xml:space="preserve">Красный – огонь. </w:t>
      </w:r>
      <w:proofErr w:type="gramStart"/>
      <w:r>
        <w:rPr>
          <w:color w:val="111111"/>
          <w:sz w:val="28"/>
          <w:szCs w:val="28"/>
          <w:shd w:val="clear" w:color="auto" w:fill="FFFFFF"/>
        </w:rPr>
        <w:t>Желтый</w:t>
      </w:r>
      <w:proofErr w:type="gramEnd"/>
      <w:r>
        <w:rPr>
          <w:color w:val="111111"/>
          <w:sz w:val="28"/>
          <w:szCs w:val="28"/>
          <w:shd w:val="clear" w:color="auto" w:fill="FFFFFF"/>
        </w:rPr>
        <w:t xml:space="preserve"> – солнце. Зеленый – растения. </w:t>
      </w:r>
      <w:proofErr w:type="gramStart"/>
      <w:r>
        <w:rPr>
          <w:color w:val="111111"/>
          <w:sz w:val="28"/>
          <w:szCs w:val="28"/>
          <w:shd w:val="clear" w:color="auto" w:fill="FFFFFF"/>
        </w:rPr>
        <w:t>Синий</w:t>
      </w:r>
      <w:proofErr w:type="gramEnd"/>
      <w:r>
        <w:rPr>
          <w:color w:val="111111"/>
          <w:sz w:val="28"/>
          <w:szCs w:val="28"/>
          <w:shd w:val="clear" w:color="auto" w:fill="FFFFFF"/>
        </w:rPr>
        <w:t xml:space="preserve"> – вода.</w:t>
      </w:r>
    </w:p>
    <w:p w14:paraId="343C8972" w14:textId="77777777" w:rsidR="00557ECB" w:rsidRDefault="00557ECB" w:rsidP="00FB0D15">
      <w:pPr>
        <w:spacing w:after="0" w:line="30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E1EACA5" w14:textId="7A57E618" w:rsidR="006F1BDB" w:rsidRPr="006F1BDB" w:rsidRDefault="006F1BDB" w:rsidP="006F1BDB">
      <w:pPr>
        <w:spacing w:after="0" w:line="300" w:lineRule="auto"/>
        <w:ind w:firstLine="425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6F1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Вот и под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ошла</w:t>
      </w:r>
      <w:r w:rsidRPr="006F1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встреча</w:t>
      </w:r>
      <w:r w:rsidRPr="006F1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концу. Так, что это значит «Воспитать патриота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малой Родины</w:t>
      </w:r>
      <w:r w:rsidRPr="006F1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…» - это наполнить повседневную жизнь ребенка благородными чувствами, которые окрашивали бы всё, что человек познает и делает.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F1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Родить патриота нельзя, его надо воспитать.</w:t>
      </w:r>
    </w:p>
    <w:p w14:paraId="183B047E" w14:textId="77777777" w:rsidR="006F1BDB" w:rsidRDefault="006F1BDB" w:rsidP="006F1BDB">
      <w:pPr>
        <w:spacing w:after="0" w:line="300" w:lineRule="auto"/>
        <w:ind w:firstLine="426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14:paraId="695B9E22" w14:textId="422533C7" w:rsidR="0024659C" w:rsidRPr="00557ECB" w:rsidRDefault="0024659C" w:rsidP="00FB0D15">
      <w:pPr>
        <w:spacing w:after="0" w:line="300" w:lineRule="auto"/>
        <w:ind w:firstLine="426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557ECB">
        <w:rPr>
          <w:rFonts w:ascii="Times New Roman" w:hAnsi="Times New Roman" w:cs="Times New Roman"/>
          <w:b/>
          <w:caps/>
          <w:sz w:val="28"/>
          <w:szCs w:val="28"/>
        </w:rPr>
        <w:t>Рефлексия:</w:t>
      </w:r>
    </w:p>
    <w:p w14:paraId="2840324F" w14:textId="3104771E" w:rsidR="0024659C" w:rsidRPr="00FB0D15" w:rsidRDefault="0024659C" w:rsidP="00FB0D15">
      <w:pPr>
        <w:pStyle w:val="a9"/>
        <w:numPr>
          <w:ilvl w:val="0"/>
          <w:numId w:val="4"/>
        </w:numPr>
        <w:spacing w:after="0" w:line="30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0D15">
        <w:rPr>
          <w:rFonts w:ascii="Times New Roman" w:hAnsi="Times New Roman" w:cs="Times New Roman"/>
          <w:sz w:val="28"/>
          <w:szCs w:val="28"/>
        </w:rPr>
        <w:t>Как вам работалось?</w:t>
      </w:r>
    </w:p>
    <w:p w14:paraId="135A971D" w14:textId="059FEAB9" w:rsidR="0024659C" w:rsidRPr="00FB0D15" w:rsidRDefault="0024659C" w:rsidP="00FB0D15">
      <w:pPr>
        <w:pStyle w:val="a9"/>
        <w:numPr>
          <w:ilvl w:val="0"/>
          <w:numId w:val="4"/>
        </w:numPr>
        <w:spacing w:after="0" w:line="30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0D15">
        <w:rPr>
          <w:rFonts w:ascii="Times New Roman" w:hAnsi="Times New Roman" w:cs="Times New Roman"/>
          <w:sz w:val="28"/>
          <w:szCs w:val="28"/>
        </w:rPr>
        <w:t>Какие воспоминания, эмоции, чувства испытали во время работы?</w:t>
      </w:r>
    </w:p>
    <w:p w14:paraId="0888EADE" w14:textId="77777777" w:rsidR="00190EF0" w:rsidRPr="00FB0D15" w:rsidRDefault="00190EF0" w:rsidP="00FB0D15">
      <w:pPr>
        <w:spacing w:after="0" w:line="30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19FD2" w14:textId="1A23C1CC" w:rsidR="00FD28CC" w:rsidRPr="00FB0D15" w:rsidRDefault="00FD28CC" w:rsidP="00FB0D15">
      <w:pPr>
        <w:spacing w:after="0" w:line="30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0D15">
        <w:rPr>
          <w:rFonts w:ascii="Times New Roman" w:hAnsi="Times New Roman" w:cs="Times New Roman"/>
          <w:b/>
          <w:bCs/>
          <w:sz w:val="28"/>
          <w:szCs w:val="28"/>
        </w:rPr>
        <w:t>Упражнение «Чему Я научился</w:t>
      </w:r>
      <w:r w:rsidR="00122C0B" w:rsidRPr="00FB0D15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Pr="00FB0D1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9ED010D" w14:textId="3BD4A7AE" w:rsidR="00FD28CC" w:rsidRPr="00FB0D15" w:rsidRDefault="00FD28CC" w:rsidP="00FB0D15">
      <w:pPr>
        <w:spacing w:after="0" w:line="30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0D15">
        <w:rPr>
          <w:rFonts w:ascii="Times New Roman" w:hAnsi="Times New Roman" w:cs="Times New Roman"/>
          <w:sz w:val="28"/>
          <w:szCs w:val="28"/>
        </w:rPr>
        <w:t>Цель</w:t>
      </w:r>
      <w:r w:rsidRPr="00FB0D1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75031" w:rsidRPr="00FB0D15">
        <w:rPr>
          <w:rFonts w:ascii="Times New Roman" w:hAnsi="Times New Roman" w:cs="Times New Roman"/>
          <w:sz w:val="28"/>
          <w:szCs w:val="28"/>
        </w:rPr>
        <w:t xml:space="preserve"> подвести </w:t>
      </w:r>
      <w:r w:rsidRPr="00FB0D15">
        <w:rPr>
          <w:rFonts w:ascii="Times New Roman" w:hAnsi="Times New Roman" w:cs="Times New Roman"/>
          <w:sz w:val="28"/>
          <w:szCs w:val="28"/>
        </w:rPr>
        <w:t xml:space="preserve">итог </w:t>
      </w:r>
      <w:r w:rsidR="0024659C" w:rsidRPr="00FB0D15">
        <w:rPr>
          <w:rFonts w:ascii="Times New Roman" w:hAnsi="Times New Roman" w:cs="Times New Roman"/>
          <w:sz w:val="28"/>
          <w:szCs w:val="28"/>
        </w:rPr>
        <w:t>встречи</w:t>
      </w:r>
      <w:r w:rsidRPr="00FB0D15">
        <w:rPr>
          <w:rFonts w:ascii="Times New Roman" w:hAnsi="Times New Roman" w:cs="Times New Roman"/>
          <w:sz w:val="28"/>
          <w:szCs w:val="28"/>
        </w:rPr>
        <w:t>.</w:t>
      </w:r>
    </w:p>
    <w:p w14:paraId="344E0752" w14:textId="73E5814E" w:rsidR="00FD28CC" w:rsidRPr="00FB0D15" w:rsidRDefault="00FD28CC" w:rsidP="00FB0D15">
      <w:pPr>
        <w:spacing w:after="0" w:line="30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0D15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bookmarkStart w:id="0" w:name="_Hlk33101762"/>
      <w:r w:rsidR="00EE3A6B" w:rsidRPr="00FB0D15">
        <w:rPr>
          <w:rFonts w:ascii="Times New Roman" w:hAnsi="Times New Roman" w:cs="Times New Roman"/>
          <w:sz w:val="28"/>
          <w:szCs w:val="28"/>
        </w:rPr>
        <w:t>плакат</w:t>
      </w:r>
      <w:r w:rsidRPr="00FB0D15">
        <w:rPr>
          <w:rFonts w:ascii="Times New Roman" w:hAnsi="Times New Roman" w:cs="Times New Roman"/>
          <w:sz w:val="28"/>
          <w:szCs w:val="28"/>
        </w:rPr>
        <w:t xml:space="preserve"> со следующими неоконченными предложениями</w:t>
      </w:r>
      <w:bookmarkEnd w:id="0"/>
      <w:r w:rsidRPr="00FB0D15">
        <w:rPr>
          <w:rFonts w:ascii="Times New Roman" w:hAnsi="Times New Roman" w:cs="Times New Roman"/>
          <w:sz w:val="28"/>
          <w:szCs w:val="28"/>
        </w:rPr>
        <w:t>:</w:t>
      </w:r>
    </w:p>
    <w:p w14:paraId="558432F3" w14:textId="77777777" w:rsidR="00C3682C" w:rsidRPr="00FB0D15" w:rsidRDefault="00C3682C" w:rsidP="00FB0D15">
      <w:pPr>
        <w:spacing w:after="0" w:line="30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</w:rPr>
        <w:sectPr w:rsidR="00C3682C" w:rsidRPr="00FB0D1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1" w:name="_Hlk529817917"/>
    </w:p>
    <w:p w14:paraId="6481C7ED" w14:textId="62D66241" w:rsidR="008D13F3" w:rsidRPr="00FB0D15" w:rsidRDefault="00FD28CC" w:rsidP="00FB0D15">
      <w:pPr>
        <w:spacing w:after="0" w:line="30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B0D15">
        <w:rPr>
          <w:rFonts w:ascii="Times New Roman" w:hAnsi="Times New Roman" w:cs="Times New Roman"/>
          <w:sz w:val="28"/>
          <w:szCs w:val="28"/>
        </w:rPr>
        <w:lastRenderedPageBreak/>
        <w:t>Я научил</w:t>
      </w:r>
      <w:r w:rsidR="00575031" w:rsidRPr="00FB0D15">
        <w:rPr>
          <w:rFonts w:ascii="Times New Roman" w:hAnsi="Times New Roman" w:cs="Times New Roman"/>
          <w:sz w:val="28"/>
          <w:szCs w:val="28"/>
        </w:rPr>
        <w:t>а</w:t>
      </w:r>
      <w:r w:rsidRPr="00FB0D15">
        <w:rPr>
          <w:rFonts w:ascii="Times New Roman" w:hAnsi="Times New Roman" w:cs="Times New Roman"/>
          <w:sz w:val="28"/>
          <w:szCs w:val="28"/>
        </w:rPr>
        <w:t>с</w:t>
      </w:r>
      <w:r w:rsidR="00575031" w:rsidRPr="00FB0D15">
        <w:rPr>
          <w:rFonts w:ascii="Times New Roman" w:hAnsi="Times New Roman" w:cs="Times New Roman"/>
          <w:sz w:val="28"/>
          <w:szCs w:val="28"/>
        </w:rPr>
        <w:t>ь</w:t>
      </w:r>
      <w:r w:rsidRPr="00FB0D15">
        <w:rPr>
          <w:rFonts w:ascii="Times New Roman" w:hAnsi="Times New Roman" w:cs="Times New Roman"/>
          <w:sz w:val="28"/>
          <w:szCs w:val="28"/>
        </w:rPr>
        <w:t>...</w:t>
      </w:r>
    </w:p>
    <w:p w14:paraId="02CA067B" w14:textId="435738EE" w:rsidR="008D13F3" w:rsidRPr="00FB0D15" w:rsidRDefault="00FD28CC" w:rsidP="00FB0D15">
      <w:pPr>
        <w:spacing w:after="0" w:line="30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B0D15">
        <w:rPr>
          <w:rFonts w:ascii="Times New Roman" w:hAnsi="Times New Roman" w:cs="Times New Roman"/>
          <w:sz w:val="28"/>
          <w:szCs w:val="28"/>
        </w:rPr>
        <w:t>Я узнал</w:t>
      </w:r>
      <w:r w:rsidR="00575031" w:rsidRPr="00FB0D15">
        <w:rPr>
          <w:rFonts w:ascii="Times New Roman" w:hAnsi="Times New Roman" w:cs="Times New Roman"/>
          <w:sz w:val="28"/>
          <w:szCs w:val="28"/>
        </w:rPr>
        <w:t>а</w:t>
      </w:r>
      <w:r w:rsidRPr="00FB0D15">
        <w:rPr>
          <w:rFonts w:ascii="Times New Roman" w:hAnsi="Times New Roman" w:cs="Times New Roman"/>
          <w:sz w:val="28"/>
          <w:szCs w:val="28"/>
        </w:rPr>
        <w:t>, что...</w:t>
      </w:r>
    </w:p>
    <w:p w14:paraId="3D4165D0" w14:textId="1338BA48" w:rsidR="008D13F3" w:rsidRPr="00FB0D15" w:rsidRDefault="00FD28CC" w:rsidP="00FB0D15">
      <w:pPr>
        <w:spacing w:after="0" w:line="30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B0D15">
        <w:rPr>
          <w:rFonts w:ascii="Times New Roman" w:hAnsi="Times New Roman" w:cs="Times New Roman"/>
          <w:sz w:val="28"/>
          <w:szCs w:val="28"/>
        </w:rPr>
        <w:t>Я нашл</w:t>
      </w:r>
      <w:r w:rsidR="00575031" w:rsidRPr="00FB0D15">
        <w:rPr>
          <w:rFonts w:ascii="Times New Roman" w:hAnsi="Times New Roman" w:cs="Times New Roman"/>
          <w:sz w:val="28"/>
          <w:szCs w:val="28"/>
        </w:rPr>
        <w:t>а</w:t>
      </w:r>
      <w:r w:rsidRPr="00FB0D15">
        <w:rPr>
          <w:rFonts w:ascii="Times New Roman" w:hAnsi="Times New Roman" w:cs="Times New Roman"/>
          <w:sz w:val="28"/>
          <w:szCs w:val="28"/>
        </w:rPr>
        <w:t xml:space="preserve"> подтверждение тому, что...</w:t>
      </w:r>
    </w:p>
    <w:p w14:paraId="4887D499" w14:textId="024F11E2" w:rsidR="008D13F3" w:rsidRPr="00FB0D15" w:rsidRDefault="00FD28CC" w:rsidP="00FB0D15">
      <w:pPr>
        <w:spacing w:after="0" w:line="30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B0D15">
        <w:rPr>
          <w:rFonts w:ascii="Times New Roman" w:hAnsi="Times New Roman" w:cs="Times New Roman"/>
          <w:sz w:val="28"/>
          <w:szCs w:val="28"/>
        </w:rPr>
        <w:t>Я обнаружил</w:t>
      </w:r>
      <w:r w:rsidR="00575031" w:rsidRPr="00FB0D15">
        <w:rPr>
          <w:rFonts w:ascii="Times New Roman" w:hAnsi="Times New Roman" w:cs="Times New Roman"/>
          <w:sz w:val="28"/>
          <w:szCs w:val="28"/>
        </w:rPr>
        <w:t>а</w:t>
      </w:r>
      <w:r w:rsidRPr="00FB0D15">
        <w:rPr>
          <w:rFonts w:ascii="Times New Roman" w:hAnsi="Times New Roman" w:cs="Times New Roman"/>
          <w:sz w:val="28"/>
          <w:szCs w:val="28"/>
        </w:rPr>
        <w:t>, что...</w:t>
      </w:r>
    </w:p>
    <w:p w14:paraId="409D90ED" w14:textId="4490D5CB" w:rsidR="008D13F3" w:rsidRPr="00FB0D15" w:rsidRDefault="00FD28CC" w:rsidP="00FB0D15">
      <w:pPr>
        <w:spacing w:after="0" w:line="30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B0D15">
        <w:rPr>
          <w:rFonts w:ascii="Times New Roman" w:hAnsi="Times New Roman" w:cs="Times New Roman"/>
          <w:sz w:val="28"/>
          <w:szCs w:val="28"/>
        </w:rPr>
        <w:lastRenderedPageBreak/>
        <w:t>Я был</w:t>
      </w:r>
      <w:r w:rsidR="00575031" w:rsidRPr="00FB0D15">
        <w:rPr>
          <w:rFonts w:ascii="Times New Roman" w:hAnsi="Times New Roman" w:cs="Times New Roman"/>
          <w:sz w:val="28"/>
          <w:szCs w:val="28"/>
        </w:rPr>
        <w:t>а</w:t>
      </w:r>
      <w:r w:rsidRPr="00FB0D15">
        <w:rPr>
          <w:rFonts w:ascii="Times New Roman" w:hAnsi="Times New Roman" w:cs="Times New Roman"/>
          <w:sz w:val="28"/>
          <w:szCs w:val="28"/>
        </w:rPr>
        <w:t xml:space="preserve"> удивлен</w:t>
      </w:r>
      <w:r w:rsidR="00575031" w:rsidRPr="00FB0D15">
        <w:rPr>
          <w:rFonts w:ascii="Times New Roman" w:hAnsi="Times New Roman" w:cs="Times New Roman"/>
          <w:sz w:val="28"/>
          <w:szCs w:val="28"/>
        </w:rPr>
        <w:t>а</w:t>
      </w:r>
      <w:r w:rsidRPr="00FB0D15">
        <w:rPr>
          <w:rFonts w:ascii="Times New Roman" w:hAnsi="Times New Roman" w:cs="Times New Roman"/>
          <w:sz w:val="28"/>
          <w:szCs w:val="28"/>
        </w:rPr>
        <w:t xml:space="preserve"> тем, что...</w:t>
      </w:r>
    </w:p>
    <w:p w14:paraId="0A603A98" w14:textId="77777777" w:rsidR="008D13F3" w:rsidRPr="00FB0D15" w:rsidRDefault="00FD28CC" w:rsidP="00FB0D15">
      <w:pPr>
        <w:spacing w:after="0" w:line="30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B0D15">
        <w:rPr>
          <w:rFonts w:ascii="Times New Roman" w:hAnsi="Times New Roman" w:cs="Times New Roman"/>
          <w:sz w:val="28"/>
          <w:szCs w:val="28"/>
        </w:rPr>
        <w:t>Мне нравится, что...</w:t>
      </w:r>
    </w:p>
    <w:p w14:paraId="7C1A666F" w14:textId="11B5F553" w:rsidR="008D13F3" w:rsidRPr="00FB0D15" w:rsidRDefault="00FD28CC" w:rsidP="00FB0D15">
      <w:pPr>
        <w:spacing w:after="0" w:line="30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B0D15">
        <w:rPr>
          <w:rFonts w:ascii="Times New Roman" w:hAnsi="Times New Roman" w:cs="Times New Roman"/>
          <w:sz w:val="28"/>
          <w:szCs w:val="28"/>
        </w:rPr>
        <w:t>Я был</w:t>
      </w:r>
      <w:r w:rsidR="00575031" w:rsidRPr="00FB0D15">
        <w:rPr>
          <w:rFonts w:ascii="Times New Roman" w:hAnsi="Times New Roman" w:cs="Times New Roman"/>
          <w:sz w:val="28"/>
          <w:szCs w:val="28"/>
        </w:rPr>
        <w:t>а</w:t>
      </w:r>
      <w:r w:rsidRPr="00FB0D15">
        <w:rPr>
          <w:rFonts w:ascii="Times New Roman" w:hAnsi="Times New Roman" w:cs="Times New Roman"/>
          <w:sz w:val="28"/>
          <w:szCs w:val="28"/>
        </w:rPr>
        <w:t xml:space="preserve"> разочарован</w:t>
      </w:r>
      <w:r w:rsidR="00575031" w:rsidRPr="00FB0D15">
        <w:rPr>
          <w:rFonts w:ascii="Times New Roman" w:hAnsi="Times New Roman" w:cs="Times New Roman"/>
          <w:sz w:val="28"/>
          <w:szCs w:val="28"/>
        </w:rPr>
        <w:t>а</w:t>
      </w:r>
      <w:r w:rsidRPr="00FB0D15">
        <w:rPr>
          <w:rFonts w:ascii="Times New Roman" w:hAnsi="Times New Roman" w:cs="Times New Roman"/>
          <w:sz w:val="28"/>
          <w:szCs w:val="28"/>
        </w:rPr>
        <w:t xml:space="preserve"> тем, что...</w:t>
      </w:r>
    </w:p>
    <w:p w14:paraId="5FEADBAC" w14:textId="77777777" w:rsidR="008D13F3" w:rsidRPr="00FB0D15" w:rsidRDefault="00FD28CC" w:rsidP="00FB0D15">
      <w:pPr>
        <w:spacing w:after="0" w:line="30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B0D15">
        <w:rPr>
          <w:rFonts w:ascii="Times New Roman" w:hAnsi="Times New Roman" w:cs="Times New Roman"/>
          <w:sz w:val="28"/>
          <w:szCs w:val="28"/>
        </w:rPr>
        <w:t>Самым важным для меня было...</w:t>
      </w:r>
    </w:p>
    <w:p w14:paraId="307BA616" w14:textId="612191FF" w:rsidR="00FD28CC" w:rsidRPr="00FB0D15" w:rsidRDefault="00FD28CC" w:rsidP="00FB0D15">
      <w:pPr>
        <w:spacing w:after="0" w:line="30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B0D15">
        <w:rPr>
          <w:rFonts w:ascii="Times New Roman" w:hAnsi="Times New Roman" w:cs="Times New Roman"/>
          <w:sz w:val="28"/>
          <w:szCs w:val="28"/>
        </w:rPr>
        <w:t>Мне сегодня...</w:t>
      </w:r>
    </w:p>
    <w:bookmarkEnd w:id="1"/>
    <w:p w14:paraId="5A2E4AC4" w14:textId="77777777" w:rsidR="00C3682C" w:rsidRPr="00FB0D15" w:rsidRDefault="00C3682C" w:rsidP="00FB0D15">
      <w:pPr>
        <w:spacing w:after="0" w:line="30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  <w:sectPr w:rsidR="00C3682C" w:rsidRPr="00FB0D15" w:rsidSect="00C368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129F76E8" w14:textId="4BA37E3A" w:rsidR="00FD28CC" w:rsidRPr="00FB0D15" w:rsidRDefault="005D469F" w:rsidP="00FB0D15">
      <w:pPr>
        <w:spacing w:after="0" w:line="30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0D15">
        <w:rPr>
          <w:rFonts w:ascii="Times New Roman" w:hAnsi="Times New Roman" w:cs="Times New Roman"/>
          <w:sz w:val="28"/>
          <w:szCs w:val="28"/>
        </w:rPr>
        <w:lastRenderedPageBreak/>
        <w:t xml:space="preserve">Инструкция: </w:t>
      </w:r>
      <w:r w:rsidRPr="00FB0D15">
        <w:rPr>
          <w:rFonts w:ascii="Times New Roman" w:hAnsi="Times New Roman" w:cs="Times New Roman"/>
          <w:i/>
          <w:sz w:val="28"/>
          <w:szCs w:val="28"/>
        </w:rPr>
        <w:t>поделитесь впечатлениями о встрече, начиная с любой из фраз, которые вы видите на доске</w:t>
      </w:r>
      <w:proofErr w:type="gramStart"/>
      <w:r w:rsidRPr="00FB0D15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7B6F54" w:rsidRPr="00FB0D15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="007B6F54" w:rsidRPr="00FB0D1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B6F54" w:rsidRPr="00FB0D15">
        <w:rPr>
          <w:rFonts w:ascii="Times New Roman" w:hAnsi="Times New Roman" w:cs="Times New Roman"/>
          <w:sz w:val="28"/>
          <w:szCs w:val="28"/>
        </w:rPr>
        <w:t>ысказывания педагогов</w:t>
      </w:r>
      <w:r w:rsidR="007B6F54" w:rsidRPr="00FB0D15">
        <w:rPr>
          <w:rFonts w:ascii="Times New Roman" w:hAnsi="Times New Roman" w:cs="Times New Roman"/>
          <w:i/>
          <w:sz w:val="28"/>
          <w:szCs w:val="28"/>
        </w:rPr>
        <w:t>)</w:t>
      </w:r>
    </w:p>
    <w:p w14:paraId="3E8D2563" w14:textId="77777777" w:rsidR="00417834" w:rsidRDefault="00417834" w:rsidP="00FB0D15">
      <w:pPr>
        <w:spacing w:after="0" w:line="30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73236B8" w14:textId="45F14A97" w:rsidR="00820B2D" w:rsidRPr="00FB0D15" w:rsidRDefault="00613D9B" w:rsidP="00FB0D15">
      <w:pPr>
        <w:spacing w:after="0" w:line="30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0D15">
        <w:rPr>
          <w:rFonts w:ascii="Times New Roman" w:hAnsi="Times New Roman" w:cs="Times New Roman"/>
          <w:i/>
          <w:sz w:val="28"/>
          <w:szCs w:val="28"/>
        </w:rPr>
        <w:t>Благодарю</w:t>
      </w:r>
      <w:r w:rsidR="005D469F" w:rsidRPr="00FB0D15">
        <w:rPr>
          <w:rFonts w:ascii="Times New Roman" w:hAnsi="Times New Roman" w:cs="Times New Roman"/>
          <w:i/>
          <w:sz w:val="28"/>
          <w:szCs w:val="28"/>
        </w:rPr>
        <w:t xml:space="preserve"> за плодотворно проведенное время.</w:t>
      </w:r>
    </w:p>
    <w:p w14:paraId="523EB56B" w14:textId="501CCD8C" w:rsidR="00035C6C" w:rsidRDefault="009E2DED" w:rsidP="006F1BDB">
      <w:pPr>
        <w:spacing w:after="0" w:line="300" w:lineRule="auto"/>
        <w:ind w:firstLine="426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FB0D15">
        <w:rPr>
          <w:rFonts w:ascii="Times New Roman" w:hAnsi="Times New Roman" w:cs="Times New Roman"/>
          <w:sz w:val="28"/>
          <w:szCs w:val="28"/>
        </w:rPr>
        <w:t>Когда-нибудь,  я увижу все уголки своей любимой  Бурятии и расскажу о ней всему миру. А пока я остановлюсь только лишь на месте моей малой Родины,</w:t>
      </w:r>
      <w:r w:rsidR="0090298C">
        <w:rPr>
          <w:rFonts w:ascii="Times New Roman" w:hAnsi="Times New Roman" w:cs="Times New Roman"/>
          <w:sz w:val="28"/>
          <w:szCs w:val="28"/>
        </w:rPr>
        <w:t xml:space="preserve"> и месте где я работаю в детском саду «Ёлочка»…</w:t>
      </w:r>
      <w:r w:rsidRPr="00FB0D15">
        <w:rPr>
          <w:rFonts w:ascii="Times New Roman" w:hAnsi="Times New Roman" w:cs="Times New Roman"/>
          <w:sz w:val="28"/>
          <w:szCs w:val="28"/>
        </w:rPr>
        <w:t xml:space="preserve"> откуда начинается </w:t>
      </w:r>
      <w:r w:rsidR="0090298C">
        <w:rPr>
          <w:rFonts w:ascii="Times New Roman" w:hAnsi="Times New Roman" w:cs="Times New Roman"/>
          <w:sz w:val="28"/>
          <w:szCs w:val="28"/>
        </w:rPr>
        <w:t xml:space="preserve">моя </w:t>
      </w:r>
      <w:r w:rsidRPr="00FB0D15">
        <w:rPr>
          <w:rFonts w:ascii="Times New Roman" w:hAnsi="Times New Roman" w:cs="Times New Roman"/>
          <w:sz w:val="28"/>
          <w:szCs w:val="28"/>
        </w:rPr>
        <w:t xml:space="preserve">дорога </w:t>
      </w:r>
      <w:r w:rsidR="0090298C">
        <w:rPr>
          <w:rFonts w:ascii="Times New Roman" w:hAnsi="Times New Roman" w:cs="Times New Roman"/>
          <w:sz w:val="28"/>
          <w:szCs w:val="28"/>
        </w:rPr>
        <w:t xml:space="preserve">рука об руку с детьми, где вместе мы путешествуем </w:t>
      </w:r>
      <w:r w:rsidRPr="00FB0D15">
        <w:rPr>
          <w:rFonts w:ascii="Times New Roman" w:hAnsi="Times New Roman" w:cs="Times New Roman"/>
          <w:sz w:val="28"/>
          <w:szCs w:val="28"/>
        </w:rPr>
        <w:t>по просторам Бурятии и великой России</w:t>
      </w:r>
      <w:r w:rsidR="0090298C">
        <w:rPr>
          <w:rFonts w:ascii="Times New Roman" w:hAnsi="Times New Roman" w:cs="Times New Roman"/>
          <w:sz w:val="28"/>
          <w:szCs w:val="28"/>
        </w:rPr>
        <w:t>, где он становится Человеком!!!</w:t>
      </w:r>
      <w:bookmarkStart w:id="2" w:name="_GoBack"/>
      <w:bookmarkEnd w:id="2"/>
    </w:p>
    <w:sectPr w:rsidR="00035C6C" w:rsidSect="00C3682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84BA17" w14:textId="77777777" w:rsidR="001161B9" w:rsidRDefault="001161B9" w:rsidP="00E5353B">
      <w:pPr>
        <w:spacing w:after="0" w:line="240" w:lineRule="auto"/>
      </w:pPr>
      <w:r>
        <w:separator/>
      </w:r>
    </w:p>
  </w:endnote>
  <w:endnote w:type="continuationSeparator" w:id="0">
    <w:p w14:paraId="4895F5E4" w14:textId="77777777" w:rsidR="001161B9" w:rsidRDefault="001161B9" w:rsidP="00E53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4C033" w14:textId="77777777" w:rsidR="001161B9" w:rsidRDefault="001161B9" w:rsidP="00E5353B">
      <w:pPr>
        <w:spacing w:after="0" w:line="240" w:lineRule="auto"/>
      </w:pPr>
      <w:r>
        <w:separator/>
      </w:r>
    </w:p>
  </w:footnote>
  <w:footnote w:type="continuationSeparator" w:id="0">
    <w:p w14:paraId="00341DFD" w14:textId="77777777" w:rsidR="001161B9" w:rsidRDefault="001161B9" w:rsidP="00E535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04C88"/>
    <w:multiLevelType w:val="multilevel"/>
    <w:tmpl w:val="8674ACE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D7E1E60"/>
    <w:multiLevelType w:val="hybridMultilevel"/>
    <w:tmpl w:val="0ED8D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2F608D"/>
    <w:multiLevelType w:val="hybridMultilevel"/>
    <w:tmpl w:val="79ECBC5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35B624D"/>
    <w:multiLevelType w:val="hybridMultilevel"/>
    <w:tmpl w:val="C206D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D66953"/>
    <w:multiLevelType w:val="hybridMultilevel"/>
    <w:tmpl w:val="C03C5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667"/>
    <w:rsid w:val="00007204"/>
    <w:rsid w:val="000149BE"/>
    <w:rsid w:val="00016DBF"/>
    <w:rsid w:val="00035C6C"/>
    <w:rsid w:val="00093C90"/>
    <w:rsid w:val="000B7EF9"/>
    <w:rsid w:val="000F2CA0"/>
    <w:rsid w:val="001161B9"/>
    <w:rsid w:val="00122C0B"/>
    <w:rsid w:val="00133AB4"/>
    <w:rsid w:val="00162CBA"/>
    <w:rsid w:val="00190EF0"/>
    <w:rsid w:val="001917F8"/>
    <w:rsid w:val="001B376E"/>
    <w:rsid w:val="001D4C6E"/>
    <w:rsid w:val="001F52F3"/>
    <w:rsid w:val="00241E48"/>
    <w:rsid w:val="0024659C"/>
    <w:rsid w:val="002567C7"/>
    <w:rsid w:val="00263CB3"/>
    <w:rsid w:val="002C4C15"/>
    <w:rsid w:val="002C546C"/>
    <w:rsid w:val="002F2A53"/>
    <w:rsid w:val="003308FF"/>
    <w:rsid w:val="00377A7D"/>
    <w:rsid w:val="003B2C33"/>
    <w:rsid w:val="003C1B4C"/>
    <w:rsid w:val="003C2CC4"/>
    <w:rsid w:val="00417834"/>
    <w:rsid w:val="00432B33"/>
    <w:rsid w:val="0047638E"/>
    <w:rsid w:val="004B0E75"/>
    <w:rsid w:val="004C5637"/>
    <w:rsid w:val="004D2919"/>
    <w:rsid w:val="004D7AB4"/>
    <w:rsid w:val="004F53A7"/>
    <w:rsid w:val="00510105"/>
    <w:rsid w:val="005346A1"/>
    <w:rsid w:val="00551CC5"/>
    <w:rsid w:val="00557ECB"/>
    <w:rsid w:val="00571D7F"/>
    <w:rsid w:val="00575031"/>
    <w:rsid w:val="0058379A"/>
    <w:rsid w:val="005D469F"/>
    <w:rsid w:val="005F07E4"/>
    <w:rsid w:val="00613D9B"/>
    <w:rsid w:val="0062410C"/>
    <w:rsid w:val="00642467"/>
    <w:rsid w:val="006635A4"/>
    <w:rsid w:val="006B33B4"/>
    <w:rsid w:val="006F0111"/>
    <w:rsid w:val="006F1BDB"/>
    <w:rsid w:val="00745D67"/>
    <w:rsid w:val="00756CEB"/>
    <w:rsid w:val="00784A1D"/>
    <w:rsid w:val="007A5B2B"/>
    <w:rsid w:val="007B6F54"/>
    <w:rsid w:val="007E01A9"/>
    <w:rsid w:val="00807221"/>
    <w:rsid w:val="00820B2D"/>
    <w:rsid w:val="00833853"/>
    <w:rsid w:val="008D13F3"/>
    <w:rsid w:val="0090298C"/>
    <w:rsid w:val="0091490F"/>
    <w:rsid w:val="00914B6E"/>
    <w:rsid w:val="009420C9"/>
    <w:rsid w:val="00954FEF"/>
    <w:rsid w:val="00965E68"/>
    <w:rsid w:val="009C3A9D"/>
    <w:rsid w:val="009E2DED"/>
    <w:rsid w:val="00A07419"/>
    <w:rsid w:val="00A35189"/>
    <w:rsid w:val="00AB0B5B"/>
    <w:rsid w:val="00AF65CE"/>
    <w:rsid w:val="00B217C7"/>
    <w:rsid w:val="00B23756"/>
    <w:rsid w:val="00B51479"/>
    <w:rsid w:val="00B8410C"/>
    <w:rsid w:val="00BD4EBC"/>
    <w:rsid w:val="00BF336D"/>
    <w:rsid w:val="00C3682C"/>
    <w:rsid w:val="00C4195A"/>
    <w:rsid w:val="00C44C6B"/>
    <w:rsid w:val="00C61BAE"/>
    <w:rsid w:val="00C83DF7"/>
    <w:rsid w:val="00C90A22"/>
    <w:rsid w:val="00CB41FF"/>
    <w:rsid w:val="00CC7141"/>
    <w:rsid w:val="00D114AE"/>
    <w:rsid w:val="00D83667"/>
    <w:rsid w:val="00DF4CB7"/>
    <w:rsid w:val="00E32152"/>
    <w:rsid w:val="00E35998"/>
    <w:rsid w:val="00E5353B"/>
    <w:rsid w:val="00EB202A"/>
    <w:rsid w:val="00EE3A6B"/>
    <w:rsid w:val="00EE4DCC"/>
    <w:rsid w:val="00F4523C"/>
    <w:rsid w:val="00F5159F"/>
    <w:rsid w:val="00F57F2B"/>
    <w:rsid w:val="00F973E0"/>
    <w:rsid w:val="00FB0D15"/>
    <w:rsid w:val="00FD28CC"/>
    <w:rsid w:val="00FE461D"/>
    <w:rsid w:val="00FF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4B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B2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5C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072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41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3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3CB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53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353B"/>
  </w:style>
  <w:style w:type="paragraph" w:styleId="a7">
    <w:name w:val="footer"/>
    <w:basedOn w:val="a"/>
    <w:link w:val="a8"/>
    <w:uiPriority w:val="99"/>
    <w:unhideWhenUsed/>
    <w:rsid w:val="00E53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353B"/>
  </w:style>
  <w:style w:type="paragraph" w:styleId="a9">
    <w:name w:val="List Paragraph"/>
    <w:basedOn w:val="a"/>
    <w:uiPriority w:val="34"/>
    <w:qFormat/>
    <w:rsid w:val="0024659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D4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D469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0072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8410C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c3">
    <w:name w:val="c3"/>
    <w:basedOn w:val="a"/>
    <w:rsid w:val="00016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16DBF"/>
  </w:style>
  <w:style w:type="paragraph" w:customStyle="1" w:styleId="c1">
    <w:name w:val="c1"/>
    <w:basedOn w:val="a"/>
    <w:rsid w:val="00016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16DBF"/>
  </w:style>
  <w:style w:type="character" w:customStyle="1" w:styleId="c5">
    <w:name w:val="c5"/>
    <w:basedOn w:val="a0"/>
    <w:rsid w:val="00417834"/>
  </w:style>
  <w:style w:type="character" w:customStyle="1" w:styleId="20">
    <w:name w:val="Заголовок 2 Знак"/>
    <w:basedOn w:val="a0"/>
    <w:link w:val="2"/>
    <w:uiPriority w:val="9"/>
    <w:semiHidden/>
    <w:rsid w:val="00035C6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c">
    <w:name w:val="Strong"/>
    <w:basedOn w:val="a0"/>
    <w:qFormat/>
    <w:rsid w:val="001D4C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B2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5C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072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41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3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3CB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53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353B"/>
  </w:style>
  <w:style w:type="paragraph" w:styleId="a7">
    <w:name w:val="footer"/>
    <w:basedOn w:val="a"/>
    <w:link w:val="a8"/>
    <w:uiPriority w:val="99"/>
    <w:unhideWhenUsed/>
    <w:rsid w:val="00E53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353B"/>
  </w:style>
  <w:style w:type="paragraph" w:styleId="a9">
    <w:name w:val="List Paragraph"/>
    <w:basedOn w:val="a"/>
    <w:uiPriority w:val="34"/>
    <w:qFormat/>
    <w:rsid w:val="0024659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D4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D469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0072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8410C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c3">
    <w:name w:val="c3"/>
    <w:basedOn w:val="a"/>
    <w:rsid w:val="00016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16DBF"/>
  </w:style>
  <w:style w:type="paragraph" w:customStyle="1" w:styleId="c1">
    <w:name w:val="c1"/>
    <w:basedOn w:val="a"/>
    <w:rsid w:val="00016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16DBF"/>
  </w:style>
  <w:style w:type="character" w:customStyle="1" w:styleId="c5">
    <w:name w:val="c5"/>
    <w:basedOn w:val="a0"/>
    <w:rsid w:val="00417834"/>
  </w:style>
  <w:style w:type="character" w:customStyle="1" w:styleId="20">
    <w:name w:val="Заголовок 2 Знак"/>
    <w:basedOn w:val="a0"/>
    <w:link w:val="2"/>
    <w:uiPriority w:val="9"/>
    <w:semiHidden/>
    <w:rsid w:val="00035C6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c">
    <w:name w:val="Strong"/>
    <w:basedOn w:val="a0"/>
    <w:qFormat/>
    <w:rsid w:val="001D4C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2002</Words>
  <Characters>11413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Елена</cp:lastModifiedBy>
  <cp:revision>3</cp:revision>
  <cp:lastPrinted>2023-02-16T16:11:00Z</cp:lastPrinted>
  <dcterms:created xsi:type="dcterms:W3CDTF">2023-03-16T14:27:00Z</dcterms:created>
  <dcterms:modified xsi:type="dcterms:W3CDTF">2023-03-16T14:31:00Z</dcterms:modified>
</cp:coreProperties>
</file>